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63058" w14:textId="2B59FE0A" w:rsidR="00F7657B" w:rsidRPr="00533CC3" w:rsidRDefault="00861855" w:rsidP="00F765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Дополнительное </w:t>
      </w:r>
      <w:r w:rsidR="008866AD" w:rsidRPr="00533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533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оглашение</w:t>
      </w:r>
      <w:r w:rsidR="00362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</w:t>
      </w:r>
    </w:p>
    <w:p w14:paraId="2169564B" w14:textId="3504AE01" w:rsidR="00EC50B4" w:rsidRPr="00533CC3" w:rsidRDefault="00861855" w:rsidP="00F76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EC50B4" w:rsidRPr="00533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7657B" w:rsidRPr="00533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оглашению </w:t>
      </w:r>
      <w:r w:rsidR="00F7657B" w:rsidRPr="0044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 </w:t>
      </w:r>
      <w:r w:rsidR="00EC50B4" w:rsidRPr="0044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7657B" w:rsidRPr="0044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031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362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031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62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</w:t>
      </w:r>
      <w:r w:rsidR="00F7657B" w:rsidRPr="00533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50B4" w:rsidRPr="00533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администрацией сельского поселения </w:t>
      </w:r>
      <w:r w:rsidR="00031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Горноправдинск</w:t>
      </w:r>
      <w:r w:rsidR="00EC50B4" w:rsidRPr="00533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осуществления части своих полномочий</w:t>
      </w:r>
      <w:r w:rsidR="008866AD" w:rsidRPr="00533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50B4" w:rsidRPr="00533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решению вопросов местного значения </w:t>
      </w:r>
      <w:r w:rsidR="00362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C50B4" w:rsidRPr="00533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Ханты-Мансийского района</w:t>
      </w:r>
      <w:r w:rsidR="00637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50B4" w:rsidRPr="00533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362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="00EC50B4" w:rsidRPr="00533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</w:p>
    <w:p w14:paraId="6120492B" w14:textId="77777777" w:rsidR="00EC50B4" w:rsidRPr="00533CC3" w:rsidRDefault="00EC50B4" w:rsidP="00F76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3F33A" w14:textId="756156A6" w:rsidR="00EC50B4" w:rsidRPr="00533CC3" w:rsidRDefault="00F7657B" w:rsidP="00F76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C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Ханты-Мансийск</w:t>
      </w:r>
      <w:r w:rsidR="00EC50B4" w:rsidRPr="0053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019" w:rsidRPr="00533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3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4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4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4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38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E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C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779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8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F3A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38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629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2B6D488" w14:textId="77777777" w:rsidR="00C66584" w:rsidRDefault="00C66584" w:rsidP="00514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444CB" w14:textId="52EDC268" w:rsidR="00EC50B4" w:rsidRDefault="003629E6" w:rsidP="00D14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4D89">
        <w:rPr>
          <w:rFonts w:ascii="Times New Roman" w:eastAsia="Times New Roman" w:hAnsi="Times New Roman" w:cs="Times New Roman"/>
          <w:sz w:val="28"/>
          <w:szCs w:val="28"/>
        </w:rPr>
        <w:t>дминистрация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4D89">
        <w:rPr>
          <w:rFonts w:ascii="Times New Roman" w:eastAsia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14D89">
        <w:rPr>
          <w:rFonts w:ascii="Times New Roman" w:eastAsia="Times New Roman" w:hAnsi="Times New Roman" w:cs="Times New Roman"/>
          <w:sz w:val="28"/>
          <w:szCs w:val="28"/>
        </w:rPr>
        <w:t>лавы Ханты-</w:t>
      </w:r>
      <w:r w:rsidRPr="00A32E04">
        <w:rPr>
          <w:rFonts w:ascii="Times New Roman" w:eastAsia="Times New Roman" w:hAnsi="Times New Roman" w:cs="Times New Roman"/>
          <w:sz w:val="28"/>
          <w:szCs w:val="28"/>
        </w:rPr>
        <w:t xml:space="preserve">Мансийского района Минулина Кирилла Равильевича, действующего на основании Устава Ханты-Мансийского района </w:t>
      </w:r>
      <w:r w:rsidR="00533CC3" w:rsidRPr="00A32E04">
        <w:rPr>
          <w:rFonts w:ascii="Times New Roman" w:eastAsia="Times New Roman" w:hAnsi="Times New Roman" w:cs="Times New Roman"/>
          <w:sz w:val="28"/>
          <w:szCs w:val="28"/>
        </w:rPr>
        <w:t>с одной стороны, и</w:t>
      </w:r>
      <w:r w:rsidRPr="00A3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C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2E0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сельского поселения </w:t>
      </w:r>
      <w:r w:rsidR="00031C38">
        <w:rPr>
          <w:rFonts w:ascii="Times New Roman" w:eastAsia="Calibri" w:hAnsi="Times New Roman" w:cs="Times New Roman"/>
          <w:sz w:val="28"/>
          <w:szCs w:val="28"/>
        </w:rPr>
        <w:t>Горноправдинск</w:t>
      </w:r>
      <w:r w:rsidRPr="00A32E04">
        <w:rPr>
          <w:rFonts w:ascii="Times New Roman" w:eastAsia="Calibri" w:hAnsi="Times New Roman" w:cs="Times New Roman"/>
          <w:sz w:val="28"/>
          <w:szCs w:val="28"/>
        </w:rPr>
        <w:t>,</w:t>
      </w:r>
      <w:r w:rsidRPr="00A32E04">
        <w:rPr>
          <w:rFonts w:ascii="Times New Roman" w:eastAsia="Times New Roman" w:hAnsi="Times New Roman" w:cs="Times New Roman"/>
          <w:sz w:val="28"/>
          <w:szCs w:val="28"/>
        </w:rPr>
        <w:t xml:space="preserve"> в лице главы </w:t>
      </w:r>
      <w:r w:rsidRPr="00A32E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31C38">
        <w:rPr>
          <w:rFonts w:ascii="Times New Roman" w:eastAsia="Calibri" w:hAnsi="Times New Roman" w:cs="Times New Roman"/>
          <w:sz w:val="28"/>
          <w:szCs w:val="28"/>
        </w:rPr>
        <w:t>Садкова Олега Сергеевич</w:t>
      </w:r>
      <w:r w:rsidRPr="00A32E04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сельского поселения </w:t>
      </w:r>
      <w:r w:rsidR="00031C38">
        <w:rPr>
          <w:rFonts w:ascii="Times New Roman" w:eastAsia="Calibri" w:hAnsi="Times New Roman" w:cs="Times New Roman"/>
          <w:sz w:val="28"/>
          <w:szCs w:val="28"/>
        </w:rPr>
        <w:t>Горноправдинск</w:t>
      </w:r>
      <w:r w:rsidRPr="00A32E04">
        <w:rPr>
          <w:rFonts w:ascii="Times New Roman" w:hAnsi="Times New Roman" w:cs="Times New Roman"/>
          <w:sz w:val="28"/>
          <w:szCs w:val="28"/>
        </w:rPr>
        <w:t>,</w:t>
      </w:r>
      <w:r w:rsidR="00533CC3" w:rsidRPr="00A32E04">
        <w:rPr>
          <w:rFonts w:ascii="Times New Roman" w:eastAsia="Times New Roman" w:hAnsi="Times New Roman" w:cs="Times New Roman"/>
          <w:sz w:val="28"/>
          <w:szCs w:val="28"/>
        </w:rPr>
        <w:t xml:space="preserve"> с другой стороны, заключили </w:t>
      </w:r>
      <w:r w:rsidR="00EC50B4" w:rsidRPr="00A3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F7657B" w:rsidRPr="00A3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</w:t>
      </w:r>
      <w:r w:rsidR="008866AD" w:rsidRPr="00A32E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50B4" w:rsidRPr="00A3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оглашение </w:t>
      </w:r>
      <w:r w:rsidR="00F7657B" w:rsidRPr="00A3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31C38" w:rsidRPr="00533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Соглашению </w:t>
      </w:r>
      <w:r w:rsidR="00031C38" w:rsidRPr="0044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 1 от </w:t>
      </w:r>
      <w:r w:rsidR="00031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24.04.2024</w:t>
      </w:r>
      <w:r w:rsidR="00F7657B" w:rsidRPr="00A32E04">
        <w:rPr>
          <w:rFonts w:ascii="Times New Roman" w:eastAsia="Times New Roman" w:hAnsi="Times New Roman" w:cs="Times New Roman"/>
          <w:sz w:val="28"/>
          <w:szCs w:val="28"/>
        </w:rPr>
        <w:t xml:space="preserve"> о передаче администрацией сельского поселения </w:t>
      </w:r>
      <w:r w:rsidR="00031C38">
        <w:rPr>
          <w:rFonts w:ascii="Times New Roman" w:eastAsia="Times New Roman" w:hAnsi="Times New Roman" w:cs="Times New Roman"/>
          <w:sz w:val="28"/>
          <w:szCs w:val="28"/>
        </w:rPr>
        <w:t>Горноправдинск</w:t>
      </w:r>
      <w:r w:rsidR="00F7657B" w:rsidRPr="00A32E04">
        <w:rPr>
          <w:rFonts w:ascii="Times New Roman" w:hAnsi="Times New Roman" w:cs="Times New Roman"/>
          <w:sz w:val="28"/>
          <w:szCs w:val="28"/>
        </w:rPr>
        <w:t xml:space="preserve"> осуществления части</w:t>
      </w:r>
      <w:proofErr w:type="gramEnd"/>
      <w:r w:rsidR="00F7657B" w:rsidRPr="00D14D89">
        <w:rPr>
          <w:rFonts w:ascii="Times New Roman" w:hAnsi="Times New Roman" w:cs="Times New Roman"/>
          <w:sz w:val="28"/>
          <w:szCs w:val="28"/>
        </w:rPr>
        <w:t xml:space="preserve"> своих полномочий по решению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657B" w:rsidRPr="00D14D89">
        <w:rPr>
          <w:rFonts w:ascii="Times New Roman" w:hAnsi="Times New Roman" w:cs="Times New Roman"/>
          <w:sz w:val="28"/>
          <w:szCs w:val="28"/>
        </w:rPr>
        <w:t>дминистрации Ханты-Мансийского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657B" w:rsidRPr="00D14D89">
        <w:rPr>
          <w:rFonts w:ascii="Times New Roman" w:hAnsi="Times New Roman" w:cs="Times New Roman"/>
          <w:sz w:val="28"/>
          <w:szCs w:val="28"/>
        </w:rPr>
        <w:t xml:space="preserve"> год </w:t>
      </w:r>
      <w:r w:rsidR="00C718E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866AD" w:rsidRPr="00D14D89">
        <w:rPr>
          <w:rFonts w:ascii="Times New Roman" w:hAnsi="Times New Roman" w:cs="Times New Roman"/>
          <w:sz w:val="28"/>
          <w:szCs w:val="28"/>
        </w:rPr>
        <w:t>(далее – Соглашение</w:t>
      </w:r>
      <w:r w:rsidR="00861855" w:rsidRPr="00D14D89">
        <w:rPr>
          <w:rFonts w:ascii="Times New Roman" w:hAnsi="Times New Roman" w:cs="Times New Roman"/>
          <w:sz w:val="28"/>
          <w:szCs w:val="28"/>
        </w:rPr>
        <w:t xml:space="preserve">) </w:t>
      </w:r>
      <w:r w:rsidR="00EC50B4" w:rsidRPr="00D14D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нижеследующем:</w:t>
      </w:r>
    </w:p>
    <w:p w14:paraId="0DCFDBFE" w14:textId="77777777" w:rsidR="00570863" w:rsidRPr="00570863" w:rsidRDefault="00570863" w:rsidP="00D14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14:paraId="7A37543F" w14:textId="77777777" w:rsidR="00514BFB" w:rsidRPr="00D14D89" w:rsidRDefault="00514BFB" w:rsidP="00D1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89">
        <w:rPr>
          <w:rFonts w:ascii="Times New Roman" w:hAnsi="Times New Roman" w:cs="Times New Roman"/>
          <w:sz w:val="28"/>
          <w:szCs w:val="28"/>
        </w:rPr>
        <w:t>1. Внести в Соглашение следующие изменения:</w:t>
      </w:r>
    </w:p>
    <w:p w14:paraId="37A7DED6" w14:textId="1F74F825" w:rsidR="008866AD" w:rsidRPr="00D14D89" w:rsidRDefault="00514BFB" w:rsidP="00570863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4D89">
        <w:rPr>
          <w:color w:val="000000"/>
          <w:sz w:val="28"/>
          <w:szCs w:val="28"/>
        </w:rPr>
        <w:t>1.</w:t>
      </w:r>
      <w:r w:rsidR="008B4EDE" w:rsidRPr="00D14D89">
        <w:rPr>
          <w:color w:val="000000"/>
          <w:sz w:val="28"/>
          <w:szCs w:val="28"/>
        </w:rPr>
        <w:t>1</w:t>
      </w:r>
      <w:r w:rsidRPr="00D14D89">
        <w:rPr>
          <w:color w:val="000000"/>
          <w:sz w:val="28"/>
          <w:szCs w:val="28"/>
        </w:rPr>
        <w:t xml:space="preserve">. Статью 3 дополнить </w:t>
      </w:r>
      <w:r w:rsidR="00342143" w:rsidRPr="00D14D89">
        <w:rPr>
          <w:color w:val="000000"/>
          <w:sz w:val="28"/>
          <w:szCs w:val="28"/>
        </w:rPr>
        <w:t>част</w:t>
      </w:r>
      <w:r w:rsidR="00533CC3" w:rsidRPr="00D14D89">
        <w:rPr>
          <w:color w:val="000000"/>
          <w:sz w:val="28"/>
          <w:szCs w:val="28"/>
        </w:rPr>
        <w:t>ью</w:t>
      </w:r>
      <w:r w:rsidRPr="00D14D89">
        <w:rPr>
          <w:color w:val="000000"/>
          <w:sz w:val="28"/>
          <w:szCs w:val="28"/>
        </w:rPr>
        <w:t xml:space="preserve"> </w:t>
      </w:r>
      <w:r w:rsidR="00031C38">
        <w:rPr>
          <w:color w:val="000000"/>
          <w:sz w:val="28"/>
          <w:szCs w:val="28"/>
        </w:rPr>
        <w:t>7</w:t>
      </w:r>
      <w:r w:rsidRPr="00D14D89">
        <w:rPr>
          <w:color w:val="000000"/>
          <w:sz w:val="28"/>
          <w:szCs w:val="28"/>
        </w:rPr>
        <w:t xml:space="preserve"> следующего содержания:</w:t>
      </w:r>
    </w:p>
    <w:p w14:paraId="3E1C8B96" w14:textId="23D8CE99" w:rsidR="001170B4" w:rsidRDefault="00514BFB" w:rsidP="00D14D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4D89">
        <w:rPr>
          <w:color w:val="000000"/>
          <w:sz w:val="28"/>
          <w:szCs w:val="28"/>
        </w:rPr>
        <w:t>«</w:t>
      </w:r>
      <w:r w:rsidR="00031C38">
        <w:rPr>
          <w:color w:val="000000"/>
          <w:sz w:val="28"/>
          <w:szCs w:val="28"/>
        </w:rPr>
        <w:t>7</w:t>
      </w:r>
      <w:r w:rsidR="008B4EDE" w:rsidRPr="00D14D89">
        <w:rPr>
          <w:color w:val="000000"/>
          <w:sz w:val="28"/>
          <w:szCs w:val="28"/>
        </w:rPr>
        <w:t>. </w:t>
      </w:r>
      <w:r w:rsidR="001170B4" w:rsidRPr="00D14D89">
        <w:rPr>
          <w:color w:val="000000"/>
          <w:sz w:val="28"/>
          <w:szCs w:val="28"/>
        </w:rPr>
        <w:t>Заключение с собственник</w:t>
      </w:r>
      <w:r w:rsidR="005E1878">
        <w:rPr>
          <w:color w:val="000000"/>
          <w:sz w:val="28"/>
          <w:szCs w:val="28"/>
        </w:rPr>
        <w:t>ом</w:t>
      </w:r>
      <w:r w:rsidR="00A12F70" w:rsidRPr="00D14D89">
        <w:rPr>
          <w:color w:val="000000"/>
          <w:sz w:val="28"/>
          <w:szCs w:val="28"/>
        </w:rPr>
        <w:t xml:space="preserve"> жил</w:t>
      </w:r>
      <w:r w:rsidR="005E1878">
        <w:rPr>
          <w:color w:val="000000"/>
          <w:sz w:val="28"/>
          <w:szCs w:val="28"/>
        </w:rPr>
        <w:t>ого</w:t>
      </w:r>
      <w:r w:rsidR="00A12F70" w:rsidRPr="00D14D89">
        <w:rPr>
          <w:color w:val="000000"/>
          <w:sz w:val="28"/>
          <w:szCs w:val="28"/>
        </w:rPr>
        <w:t xml:space="preserve"> помещени</w:t>
      </w:r>
      <w:r w:rsidR="005E1878">
        <w:rPr>
          <w:color w:val="000000"/>
          <w:sz w:val="28"/>
          <w:szCs w:val="28"/>
        </w:rPr>
        <w:t>я</w:t>
      </w:r>
      <w:r w:rsidR="001170B4" w:rsidRPr="00D14D89">
        <w:rPr>
          <w:color w:val="000000"/>
          <w:sz w:val="28"/>
          <w:szCs w:val="28"/>
        </w:rPr>
        <w:t>, расположенн</w:t>
      </w:r>
      <w:r w:rsidR="005E1878">
        <w:rPr>
          <w:color w:val="000000"/>
          <w:sz w:val="28"/>
          <w:szCs w:val="28"/>
        </w:rPr>
        <w:t>ого</w:t>
      </w:r>
      <w:r w:rsidR="001170B4" w:rsidRPr="00D14D89">
        <w:rPr>
          <w:color w:val="000000"/>
          <w:sz w:val="28"/>
          <w:szCs w:val="28"/>
        </w:rPr>
        <w:t xml:space="preserve"> </w:t>
      </w:r>
      <w:r w:rsidR="005E1878">
        <w:rPr>
          <w:color w:val="000000"/>
          <w:sz w:val="28"/>
          <w:szCs w:val="28"/>
        </w:rPr>
        <w:t>по адресу: п. Горноправдинск, ул. Победы, д. 5, кв. 13</w:t>
      </w:r>
      <w:r w:rsidR="00A12F70" w:rsidRPr="00D14D89">
        <w:rPr>
          <w:color w:val="000000"/>
          <w:sz w:val="28"/>
          <w:szCs w:val="28"/>
        </w:rPr>
        <w:t xml:space="preserve"> соглашени</w:t>
      </w:r>
      <w:r w:rsidR="005E1878">
        <w:rPr>
          <w:color w:val="000000"/>
          <w:sz w:val="28"/>
          <w:szCs w:val="28"/>
        </w:rPr>
        <w:t>я</w:t>
      </w:r>
      <w:r w:rsidR="00A12F70" w:rsidRPr="00D14D89">
        <w:rPr>
          <w:color w:val="000000"/>
          <w:sz w:val="28"/>
          <w:szCs w:val="28"/>
        </w:rPr>
        <w:t xml:space="preserve"> </w:t>
      </w:r>
      <w:r w:rsidR="001170B4" w:rsidRPr="00D14D89">
        <w:rPr>
          <w:color w:val="000000"/>
          <w:sz w:val="28"/>
          <w:szCs w:val="28"/>
        </w:rPr>
        <w:t>об изъятии недвижимости для муниципальных нужд и выплате возмещения за жил</w:t>
      </w:r>
      <w:r w:rsidR="005E1878">
        <w:rPr>
          <w:color w:val="000000"/>
          <w:sz w:val="28"/>
          <w:szCs w:val="28"/>
        </w:rPr>
        <w:t>о</w:t>
      </w:r>
      <w:r w:rsidR="001170B4" w:rsidRPr="00D14D89">
        <w:rPr>
          <w:color w:val="000000"/>
          <w:sz w:val="28"/>
          <w:szCs w:val="28"/>
        </w:rPr>
        <w:t>е помещени</w:t>
      </w:r>
      <w:r w:rsidR="005E1878">
        <w:rPr>
          <w:color w:val="000000"/>
          <w:sz w:val="28"/>
          <w:szCs w:val="28"/>
        </w:rPr>
        <w:t>е</w:t>
      </w:r>
      <w:r w:rsidR="001170B4" w:rsidRPr="00D14D89">
        <w:rPr>
          <w:color w:val="000000"/>
          <w:sz w:val="28"/>
          <w:szCs w:val="28"/>
        </w:rPr>
        <w:t xml:space="preserve">, </w:t>
      </w:r>
      <w:r w:rsidR="005411BD" w:rsidRPr="00D14D89">
        <w:rPr>
          <w:color w:val="000000"/>
          <w:sz w:val="28"/>
          <w:szCs w:val="28"/>
        </w:rPr>
        <w:t>расположенн</w:t>
      </w:r>
      <w:r w:rsidR="005E1878">
        <w:rPr>
          <w:color w:val="000000"/>
          <w:sz w:val="28"/>
          <w:szCs w:val="28"/>
        </w:rPr>
        <w:t>о</w:t>
      </w:r>
      <w:r w:rsidR="005411BD" w:rsidRPr="00D14D89">
        <w:rPr>
          <w:color w:val="000000"/>
          <w:sz w:val="28"/>
          <w:szCs w:val="28"/>
        </w:rPr>
        <w:t>е в жил</w:t>
      </w:r>
      <w:r w:rsidR="005E1878">
        <w:rPr>
          <w:color w:val="000000"/>
          <w:sz w:val="28"/>
          <w:szCs w:val="28"/>
        </w:rPr>
        <w:t>ом</w:t>
      </w:r>
      <w:r w:rsidR="005411BD" w:rsidRPr="00D14D89">
        <w:rPr>
          <w:color w:val="000000"/>
          <w:sz w:val="28"/>
          <w:szCs w:val="28"/>
        </w:rPr>
        <w:t xml:space="preserve"> дом</w:t>
      </w:r>
      <w:r w:rsidR="005E1878">
        <w:rPr>
          <w:color w:val="000000"/>
          <w:sz w:val="28"/>
          <w:szCs w:val="28"/>
        </w:rPr>
        <w:t>е</w:t>
      </w:r>
      <w:r w:rsidR="005411BD" w:rsidRPr="00D14D89">
        <w:rPr>
          <w:color w:val="000000"/>
          <w:sz w:val="28"/>
          <w:szCs w:val="28"/>
        </w:rPr>
        <w:t>, признанн</w:t>
      </w:r>
      <w:r w:rsidR="005E1878">
        <w:rPr>
          <w:color w:val="000000"/>
          <w:sz w:val="28"/>
          <w:szCs w:val="28"/>
        </w:rPr>
        <w:t>ом</w:t>
      </w:r>
      <w:r w:rsidR="005411BD" w:rsidRPr="00D14D89">
        <w:rPr>
          <w:color w:val="000000"/>
          <w:sz w:val="28"/>
          <w:szCs w:val="28"/>
        </w:rPr>
        <w:t xml:space="preserve"> аварийным и подлежащим сносу</w:t>
      </w:r>
      <w:r w:rsidR="001170B4" w:rsidRPr="00D14D89">
        <w:rPr>
          <w:color w:val="000000"/>
          <w:sz w:val="28"/>
          <w:szCs w:val="28"/>
        </w:rPr>
        <w:t>».</w:t>
      </w:r>
    </w:p>
    <w:p w14:paraId="038DAF2E" w14:textId="2B8645F9" w:rsidR="00C369F3" w:rsidRPr="00A61D3C" w:rsidRDefault="00C369F3" w:rsidP="00C369F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части 2 статьи 4 слова «приложениями 2-</w:t>
      </w:r>
      <w:r w:rsidR="00AE491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» заменить словами «приложениями 2-</w:t>
      </w:r>
      <w:r w:rsidR="00AE491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,</w:t>
      </w:r>
      <w:r w:rsidR="00AE491E">
        <w:rPr>
          <w:color w:val="000000"/>
          <w:sz w:val="28"/>
          <w:szCs w:val="28"/>
        </w:rPr>
        <w:t xml:space="preserve"> 6, </w:t>
      </w:r>
      <w:r>
        <w:rPr>
          <w:color w:val="000000"/>
          <w:sz w:val="28"/>
          <w:szCs w:val="28"/>
        </w:rPr>
        <w:t>7</w:t>
      </w:r>
      <w:r w:rsidR="00EE3047">
        <w:rPr>
          <w:color w:val="000000"/>
          <w:sz w:val="28"/>
          <w:szCs w:val="28"/>
        </w:rPr>
        <w:t>, 8</w:t>
      </w:r>
      <w:r>
        <w:rPr>
          <w:color w:val="000000"/>
          <w:sz w:val="28"/>
          <w:szCs w:val="28"/>
        </w:rPr>
        <w:t xml:space="preserve">». </w:t>
      </w:r>
    </w:p>
    <w:p w14:paraId="0E4E5814" w14:textId="76320AD3" w:rsidR="00D84DFB" w:rsidRDefault="00D84DFB" w:rsidP="000D1637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4DF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.3. Статью 5 изложить в следующей редакции:</w:t>
      </w:r>
    </w:p>
    <w:p w14:paraId="4FDECAA9" w14:textId="02AE7AA6" w:rsidR="00D84DFB" w:rsidRPr="00D84DFB" w:rsidRDefault="00D84DFB" w:rsidP="00D84DF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84DFB">
        <w:rPr>
          <w:b/>
          <w:bCs/>
          <w:color w:val="000000"/>
          <w:sz w:val="28"/>
          <w:szCs w:val="28"/>
        </w:rPr>
        <w:t>Статья 5. Порядок финансирования</w:t>
      </w:r>
    </w:p>
    <w:p w14:paraId="7A2678AF" w14:textId="00326938" w:rsidR="00D84DFB" w:rsidRDefault="00D84DFB" w:rsidP="00D84DFB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расходов, необходимых для осуществления передаваемых полномочий, носит целевой характер и производится в объеме, предусмотренном решением Совета сельского поселения Горноправдинск о бюджете на очередной финансовый год.</w:t>
      </w:r>
    </w:p>
    <w:p w14:paraId="683624E6" w14:textId="2533F026" w:rsidR="00D84DFB" w:rsidRDefault="00D84DFB" w:rsidP="00D84DFB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перечисляет финансовые средства на исполнение передаваемых полномочий в полном объеме ежемесячно, равными платежами, за исключением случая, указанного в части 3 настоящей статьи.</w:t>
      </w:r>
    </w:p>
    <w:p w14:paraId="4EFFE02C" w14:textId="1786F17B" w:rsidR="00D84DFB" w:rsidRDefault="00D84DFB" w:rsidP="00D84DFB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перечисляет финансовые средства на исполнение передаваемых полномочий, указанных в части 7 статьи 3 в срок, не позднее 31 января 2025 года</w:t>
      </w:r>
      <w:proofErr w:type="gramStart"/>
      <w:r>
        <w:rPr>
          <w:sz w:val="28"/>
          <w:szCs w:val="28"/>
        </w:rPr>
        <w:t>.».</w:t>
      </w:r>
      <w:proofErr w:type="gramEnd"/>
    </w:p>
    <w:p w14:paraId="10BBC57E" w14:textId="3A59698D" w:rsidR="000D1637" w:rsidRDefault="000D1637" w:rsidP="00570863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color w:val="000000"/>
          <w:sz w:val="28"/>
          <w:szCs w:val="28"/>
        </w:rPr>
        <w:t>Статью 11 изложить в следующей редакции:</w:t>
      </w:r>
    </w:p>
    <w:p w14:paraId="6C3FBEAC" w14:textId="60AC673A" w:rsidR="000D1637" w:rsidRPr="00D84DFB" w:rsidRDefault="000D1637" w:rsidP="000D163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84DFB">
        <w:rPr>
          <w:b/>
          <w:bCs/>
          <w:color w:val="000000"/>
          <w:sz w:val="28"/>
          <w:szCs w:val="28"/>
        </w:rPr>
        <w:t xml:space="preserve">Статья </w:t>
      </w:r>
      <w:r>
        <w:rPr>
          <w:b/>
          <w:bCs/>
          <w:color w:val="000000"/>
          <w:sz w:val="28"/>
          <w:szCs w:val="28"/>
        </w:rPr>
        <w:t>11</w:t>
      </w:r>
      <w:r w:rsidRPr="00D84DFB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Срок действия настоящего Соглашения</w:t>
      </w:r>
    </w:p>
    <w:p w14:paraId="6482C26B" w14:textId="63D5C8DB" w:rsidR="000D1637" w:rsidRDefault="000D1637" w:rsidP="000D1637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Соглашение вступает в силу после официального опубликования (обнародования) и распространяется на правоотношения с 1 января 2024 года.</w:t>
      </w:r>
    </w:p>
    <w:p w14:paraId="366B4A1E" w14:textId="1BF97CC4" w:rsidR="000D1637" w:rsidRDefault="000D1637" w:rsidP="000D1637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Соглашение заключается на срок до 31 декабря 2024 года, за исключением случая, указанного в части 3 настоящей статьи.</w:t>
      </w:r>
    </w:p>
    <w:p w14:paraId="635EACD2" w14:textId="5EBD5F1B" w:rsidR="000D1637" w:rsidRDefault="000D1637" w:rsidP="000D1637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Соглашение в отношении положений части 3 статьи 5 действует до 1 февраля 2025 года</w:t>
      </w:r>
      <w:proofErr w:type="gramStart"/>
      <w:r>
        <w:rPr>
          <w:sz w:val="28"/>
          <w:szCs w:val="28"/>
        </w:rPr>
        <w:t>.».</w:t>
      </w:r>
      <w:proofErr w:type="gramEnd"/>
    </w:p>
    <w:p w14:paraId="6823DD25" w14:textId="7F616672" w:rsidR="002F2B9A" w:rsidRPr="00D14D89" w:rsidRDefault="002F2B9A" w:rsidP="00570863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4D89">
        <w:rPr>
          <w:sz w:val="28"/>
          <w:szCs w:val="28"/>
        </w:rPr>
        <w:t>1.</w:t>
      </w:r>
      <w:r w:rsidR="000D1637">
        <w:rPr>
          <w:sz w:val="28"/>
          <w:szCs w:val="28"/>
        </w:rPr>
        <w:t>5</w:t>
      </w:r>
      <w:r w:rsidRPr="00D14D89">
        <w:rPr>
          <w:sz w:val="28"/>
          <w:szCs w:val="28"/>
        </w:rPr>
        <w:t>. Приложение 1 изложи</w:t>
      </w:r>
      <w:r w:rsidR="00440AB0" w:rsidRPr="00D14D89">
        <w:rPr>
          <w:sz w:val="28"/>
          <w:szCs w:val="28"/>
        </w:rPr>
        <w:t>ть</w:t>
      </w:r>
      <w:r w:rsidRPr="00D14D89">
        <w:rPr>
          <w:sz w:val="28"/>
          <w:szCs w:val="28"/>
        </w:rPr>
        <w:t xml:space="preserve"> в </w:t>
      </w:r>
      <w:r w:rsidR="00BE3303">
        <w:rPr>
          <w:sz w:val="28"/>
          <w:szCs w:val="28"/>
        </w:rPr>
        <w:t xml:space="preserve">новой </w:t>
      </w:r>
      <w:r w:rsidRPr="00D14D89">
        <w:rPr>
          <w:sz w:val="28"/>
          <w:szCs w:val="28"/>
        </w:rPr>
        <w:t>редакции согласно приложению 1 к настоящему дополнительному соглашению.</w:t>
      </w:r>
    </w:p>
    <w:p w14:paraId="42E7C49C" w14:textId="733367EB" w:rsidR="002F2B9A" w:rsidRPr="00D14D89" w:rsidRDefault="002F2B9A" w:rsidP="00570863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4D89">
        <w:rPr>
          <w:color w:val="000000"/>
          <w:sz w:val="28"/>
          <w:szCs w:val="28"/>
        </w:rPr>
        <w:t>1.</w:t>
      </w:r>
      <w:r w:rsidR="000D1637">
        <w:rPr>
          <w:color w:val="000000"/>
          <w:sz w:val="28"/>
          <w:szCs w:val="28"/>
        </w:rPr>
        <w:t>6</w:t>
      </w:r>
      <w:r w:rsidRPr="00D14D89">
        <w:rPr>
          <w:color w:val="000000"/>
          <w:sz w:val="28"/>
          <w:szCs w:val="28"/>
        </w:rPr>
        <w:t>. Дополнить приложени</w:t>
      </w:r>
      <w:r w:rsidR="00533CC3" w:rsidRPr="00D14D89">
        <w:rPr>
          <w:color w:val="000000"/>
          <w:sz w:val="28"/>
          <w:szCs w:val="28"/>
        </w:rPr>
        <w:t>е</w:t>
      </w:r>
      <w:r w:rsidRPr="00D14D89">
        <w:rPr>
          <w:color w:val="000000"/>
          <w:sz w:val="28"/>
          <w:szCs w:val="28"/>
        </w:rPr>
        <w:t>м</w:t>
      </w:r>
      <w:r w:rsidR="005E1878">
        <w:rPr>
          <w:color w:val="000000"/>
          <w:sz w:val="28"/>
          <w:szCs w:val="28"/>
        </w:rPr>
        <w:t xml:space="preserve"> 8 </w:t>
      </w:r>
      <w:r w:rsidR="00533CC3" w:rsidRPr="00D14D89">
        <w:rPr>
          <w:color w:val="000000"/>
          <w:sz w:val="28"/>
          <w:szCs w:val="28"/>
        </w:rPr>
        <w:t>согласно приложению</w:t>
      </w:r>
      <w:r w:rsidRPr="00D14D89">
        <w:rPr>
          <w:color w:val="000000"/>
          <w:sz w:val="28"/>
          <w:szCs w:val="28"/>
        </w:rPr>
        <w:t xml:space="preserve"> 2 к настоящему дополнительному соглашению.</w:t>
      </w:r>
    </w:p>
    <w:p w14:paraId="506E6B4A" w14:textId="13BAFE22" w:rsidR="00F7657B" w:rsidRPr="00D14D89" w:rsidRDefault="00861855" w:rsidP="00570863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4D89">
        <w:rPr>
          <w:color w:val="000000"/>
          <w:sz w:val="28"/>
          <w:szCs w:val="28"/>
        </w:rPr>
        <w:t>2</w:t>
      </w:r>
      <w:r w:rsidR="00F7657B" w:rsidRPr="00D14D89">
        <w:rPr>
          <w:color w:val="000000"/>
          <w:sz w:val="28"/>
          <w:szCs w:val="28"/>
        </w:rPr>
        <w:t>.</w:t>
      </w:r>
      <w:r w:rsidRPr="00D14D89">
        <w:rPr>
          <w:color w:val="000000"/>
          <w:sz w:val="28"/>
          <w:szCs w:val="28"/>
        </w:rPr>
        <w:t> </w:t>
      </w:r>
      <w:r w:rsidR="00F7657B" w:rsidRPr="00D14D89">
        <w:rPr>
          <w:color w:val="000000"/>
          <w:sz w:val="28"/>
          <w:szCs w:val="28"/>
        </w:rPr>
        <w:t>Прочие условия Соглашения</w:t>
      </w:r>
      <w:r w:rsidR="00BE3303">
        <w:rPr>
          <w:color w:val="000000"/>
          <w:sz w:val="28"/>
          <w:szCs w:val="28"/>
        </w:rPr>
        <w:t>, не затронутые настоящим дополнительным соглашением,</w:t>
      </w:r>
      <w:r w:rsidR="00F7657B" w:rsidRPr="00D14D89">
        <w:rPr>
          <w:color w:val="000000"/>
          <w:sz w:val="28"/>
          <w:szCs w:val="28"/>
        </w:rPr>
        <w:t xml:space="preserve"> оста</w:t>
      </w:r>
      <w:r w:rsidRPr="00D14D89">
        <w:rPr>
          <w:color w:val="000000"/>
          <w:sz w:val="28"/>
          <w:szCs w:val="28"/>
        </w:rPr>
        <w:t xml:space="preserve">ются </w:t>
      </w:r>
      <w:r w:rsidR="00F7657B" w:rsidRPr="00D14D89">
        <w:rPr>
          <w:color w:val="000000"/>
          <w:sz w:val="28"/>
          <w:szCs w:val="28"/>
        </w:rPr>
        <w:t>без изменения.</w:t>
      </w:r>
    </w:p>
    <w:p w14:paraId="01093F6F" w14:textId="5AAA4D79" w:rsidR="00570863" w:rsidRPr="00D14D89" w:rsidRDefault="00861855" w:rsidP="00A02414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4D89">
        <w:rPr>
          <w:color w:val="000000"/>
          <w:sz w:val="28"/>
          <w:szCs w:val="28"/>
        </w:rPr>
        <w:t>3</w:t>
      </w:r>
      <w:r w:rsidR="00F7657B" w:rsidRPr="00D14D89">
        <w:rPr>
          <w:color w:val="000000"/>
          <w:sz w:val="28"/>
          <w:szCs w:val="28"/>
        </w:rPr>
        <w:t xml:space="preserve">. Настоящее дополнительное </w:t>
      </w:r>
      <w:r w:rsidR="00514BFB" w:rsidRPr="00D14D89">
        <w:rPr>
          <w:color w:val="000000"/>
          <w:sz w:val="28"/>
          <w:szCs w:val="28"/>
        </w:rPr>
        <w:t>с</w:t>
      </w:r>
      <w:r w:rsidR="00F7657B" w:rsidRPr="00D14D89">
        <w:rPr>
          <w:color w:val="000000"/>
          <w:sz w:val="28"/>
          <w:szCs w:val="28"/>
        </w:rPr>
        <w:t>оглашение является неотъемлемой частью Соглашения.</w:t>
      </w:r>
    </w:p>
    <w:p w14:paraId="5AD34370" w14:textId="53ED51FC" w:rsidR="00F7657B" w:rsidRPr="00D14D89" w:rsidRDefault="00861855" w:rsidP="00570863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4D89">
        <w:rPr>
          <w:color w:val="000000"/>
          <w:sz w:val="28"/>
          <w:szCs w:val="28"/>
        </w:rPr>
        <w:t>4</w:t>
      </w:r>
      <w:r w:rsidR="00D229FD" w:rsidRPr="00D14D89">
        <w:rPr>
          <w:color w:val="000000"/>
          <w:sz w:val="28"/>
          <w:szCs w:val="28"/>
        </w:rPr>
        <w:t>. </w:t>
      </w:r>
      <w:proofErr w:type="gramStart"/>
      <w:r w:rsidR="00D229FD" w:rsidRPr="00D14D89">
        <w:rPr>
          <w:color w:val="000000"/>
          <w:sz w:val="28"/>
          <w:szCs w:val="28"/>
        </w:rPr>
        <w:t xml:space="preserve">Настоящее дополнительное </w:t>
      </w:r>
      <w:r w:rsidR="00514BFB" w:rsidRPr="00D14D89">
        <w:rPr>
          <w:color w:val="000000"/>
          <w:sz w:val="28"/>
          <w:szCs w:val="28"/>
        </w:rPr>
        <w:t>с</w:t>
      </w:r>
      <w:r w:rsidR="00F7657B" w:rsidRPr="00D14D89">
        <w:rPr>
          <w:color w:val="000000"/>
          <w:sz w:val="28"/>
          <w:szCs w:val="28"/>
        </w:rPr>
        <w:t xml:space="preserve">оглашение вступает в </w:t>
      </w:r>
      <w:r w:rsidRPr="00D14D89">
        <w:rPr>
          <w:color w:val="000000"/>
          <w:sz w:val="28"/>
          <w:szCs w:val="28"/>
        </w:rPr>
        <w:t xml:space="preserve">силу после </w:t>
      </w:r>
      <w:r w:rsidR="00F7657B" w:rsidRPr="00D14D89">
        <w:rPr>
          <w:color w:val="000000"/>
          <w:sz w:val="28"/>
          <w:szCs w:val="28"/>
        </w:rPr>
        <w:t>его</w:t>
      </w:r>
      <w:r w:rsidRPr="00D14D89">
        <w:rPr>
          <w:color w:val="000000"/>
          <w:sz w:val="28"/>
          <w:szCs w:val="28"/>
        </w:rPr>
        <w:t xml:space="preserve"> </w:t>
      </w:r>
      <w:r w:rsidR="00F7657B" w:rsidRPr="00D14D89">
        <w:rPr>
          <w:color w:val="000000"/>
          <w:sz w:val="28"/>
          <w:szCs w:val="28"/>
        </w:rPr>
        <w:t xml:space="preserve">официального опубликования </w:t>
      </w:r>
      <w:bookmarkStart w:id="0" w:name="_Hlk185319026"/>
      <w:r w:rsidR="00E87DAC">
        <w:rPr>
          <w:color w:val="000000"/>
          <w:sz w:val="28"/>
          <w:szCs w:val="28"/>
        </w:rPr>
        <w:t>и распространяется на правоотношения, возникшие с 1 января 2024 года</w:t>
      </w:r>
      <w:bookmarkEnd w:id="0"/>
      <w:r w:rsidR="00E87DAC">
        <w:rPr>
          <w:color w:val="000000"/>
          <w:sz w:val="28"/>
          <w:szCs w:val="28"/>
        </w:rPr>
        <w:t>, за исключением</w:t>
      </w:r>
      <w:r w:rsidR="002E038A">
        <w:rPr>
          <w:color w:val="000000"/>
          <w:sz w:val="28"/>
          <w:szCs w:val="28"/>
        </w:rPr>
        <w:t xml:space="preserve"> подпункт</w:t>
      </w:r>
      <w:r w:rsidR="00C718EB">
        <w:rPr>
          <w:color w:val="000000"/>
          <w:sz w:val="28"/>
          <w:szCs w:val="28"/>
        </w:rPr>
        <w:t>ов</w:t>
      </w:r>
      <w:r w:rsidR="002E038A">
        <w:rPr>
          <w:color w:val="000000"/>
          <w:sz w:val="28"/>
          <w:szCs w:val="28"/>
        </w:rPr>
        <w:t xml:space="preserve"> 1.1</w:t>
      </w:r>
      <w:r w:rsidR="00C718EB">
        <w:rPr>
          <w:color w:val="000000"/>
          <w:sz w:val="28"/>
          <w:szCs w:val="28"/>
        </w:rPr>
        <w:t xml:space="preserve">, 1.4 </w:t>
      </w:r>
      <w:r w:rsidR="002E038A">
        <w:rPr>
          <w:color w:val="000000"/>
          <w:sz w:val="28"/>
          <w:szCs w:val="28"/>
        </w:rPr>
        <w:t xml:space="preserve"> пункта 1 </w:t>
      </w:r>
      <w:bookmarkStart w:id="1" w:name="_Hlk185319102"/>
      <w:r w:rsidR="002E038A">
        <w:rPr>
          <w:color w:val="000000"/>
          <w:sz w:val="28"/>
          <w:szCs w:val="28"/>
        </w:rPr>
        <w:t>настоящего дополнительного соглашения</w:t>
      </w:r>
      <w:bookmarkEnd w:id="1"/>
      <w:r w:rsidR="002E038A">
        <w:rPr>
          <w:color w:val="000000"/>
          <w:sz w:val="28"/>
          <w:szCs w:val="28"/>
        </w:rPr>
        <w:t>, вступающ</w:t>
      </w:r>
      <w:r w:rsidR="00C718EB">
        <w:rPr>
          <w:color w:val="000000"/>
          <w:sz w:val="28"/>
          <w:szCs w:val="28"/>
        </w:rPr>
        <w:t>их</w:t>
      </w:r>
      <w:r w:rsidR="002E038A">
        <w:rPr>
          <w:color w:val="000000"/>
          <w:sz w:val="28"/>
          <w:szCs w:val="28"/>
        </w:rPr>
        <w:t xml:space="preserve"> в силу после официального опубликования </w:t>
      </w:r>
      <w:r w:rsidR="00C718EB">
        <w:rPr>
          <w:color w:val="000000"/>
          <w:sz w:val="28"/>
          <w:szCs w:val="28"/>
        </w:rPr>
        <w:t xml:space="preserve">настоящего дополнительного соглашения и распространяющихся на правоотношения, возникшие с </w:t>
      </w:r>
      <w:r w:rsidR="005E1878">
        <w:rPr>
          <w:color w:val="000000"/>
          <w:sz w:val="28"/>
          <w:szCs w:val="28"/>
        </w:rPr>
        <w:t>27</w:t>
      </w:r>
      <w:r w:rsidR="002E038A">
        <w:rPr>
          <w:color w:val="000000"/>
          <w:sz w:val="28"/>
          <w:szCs w:val="28"/>
        </w:rPr>
        <w:t xml:space="preserve"> декабря 2024 года</w:t>
      </w:r>
      <w:r w:rsidR="00F7657B" w:rsidRPr="00D14D89">
        <w:rPr>
          <w:color w:val="000000"/>
          <w:sz w:val="28"/>
          <w:szCs w:val="28"/>
        </w:rPr>
        <w:t>.</w:t>
      </w:r>
      <w:proofErr w:type="gramEnd"/>
    </w:p>
    <w:p w14:paraId="75CF0FC7" w14:textId="77777777" w:rsidR="00A12F70" w:rsidRPr="00533CC3" w:rsidRDefault="00A12F70" w:rsidP="00F765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39D46C5" w14:textId="43CE2B09" w:rsidR="008866AD" w:rsidRDefault="008866AD" w:rsidP="0088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3CC3">
        <w:rPr>
          <w:rFonts w:ascii="Times New Roman" w:eastAsia="Times New Roman" w:hAnsi="Times New Roman" w:cs="Times New Roman"/>
          <w:sz w:val="28"/>
          <w:szCs w:val="28"/>
        </w:rPr>
        <w:t xml:space="preserve">Подписи </w:t>
      </w:r>
      <w:r w:rsidR="00B32F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33CC3">
        <w:rPr>
          <w:rFonts w:ascii="Times New Roman" w:eastAsia="Times New Roman" w:hAnsi="Times New Roman" w:cs="Times New Roman"/>
          <w:sz w:val="28"/>
          <w:szCs w:val="28"/>
        </w:rPr>
        <w:t>торон:</w:t>
      </w:r>
    </w:p>
    <w:p w14:paraId="63B0C89C" w14:textId="77777777" w:rsidR="00570863" w:rsidRPr="00533CC3" w:rsidRDefault="00570863" w:rsidP="0088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0CE8BC" w14:textId="77777777" w:rsidR="00533CC3" w:rsidRDefault="00533CC3" w:rsidP="00D24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52" w:type="dxa"/>
        <w:jc w:val="center"/>
        <w:tblLayout w:type="fixed"/>
        <w:tblLook w:val="01E0" w:firstRow="1" w:lastRow="1" w:firstColumn="1" w:lastColumn="1" w:noHBand="0" w:noVBand="0"/>
      </w:tblPr>
      <w:tblGrid>
        <w:gridCol w:w="6183"/>
        <w:gridCol w:w="3969"/>
      </w:tblGrid>
      <w:tr w:rsidR="00533CC3" w:rsidRPr="006F073C" w14:paraId="055C6715" w14:textId="77777777" w:rsidTr="00533CC3">
        <w:trPr>
          <w:trHeight w:val="1721"/>
          <w:jc w:val="center"/>
        </w:trPr>
        <w:tc>
          <w:tcPr>
            <w:tcW w:w="6183" w:type="dxa"/>
          </w:tcPr>
          <w:p w14:paraId="5A492287" w14:textId="77777777" w:rsidR="00533CC3" w:rsidRPr="006F073C" w:rsidRDefault="00533CC3" w:rsidP="0053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3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14:paraId="42BE71A8" w14:textId="77777777" w:rsidR="00533CC3" w:rsidRPr="006F073C" w:rsidRDefault="00533CC3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3C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  <w:p w14:paraId="1F1B00FE" w14:textId="77777777" w:rsidR="00533CC3" w:rsidRPr="006F073C" w:rsidRDefault="00533CC3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01C445" w14:textId="77777777" w:rsidR="00533CC3" w:rsidRPr="006F073C" w:rsidRDefault="00533CC3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3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6F073C">
              <w:rPr>
                <w:rFonts w:ascii="Times New Roman" w:eastAsia="Times New Roman" w:hAnsi="Times New Roman" w:cs="Times New Roman"/>
                <w:sz w:val="28"/>
                <w:szCs w:val="28"/>
              </w:rPr>
              <w:t>К.Р.Минулин</w:t>
            </w:r>
            <w:proofErr w:type="spellEnd"/>
          </w:p>
          <w:p w14:paraId="60D38D84" w14:textId="12FFC71F" w:rsidR="00533CC3" w:rsidRPr="006F073C" w:rsidRDefault="002E038A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33CC3" w:rsidRPr="006F073C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2EE8E3DC" w14:textId="663419E9" w:rsidR="00533CC3" w:rsidRPr="00A61D3C" w:rsidRDefault="00533CC3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3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6F0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ава сельского поселения </w:t>
            </w:r>
            <w:r w:rsidR="00A61D3C"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</w:p>
          <w:p w14:paraId="377A3FC5" w14:textId="77777777" w:rsidR="00533CC3" w:rsidRPr="006F073C" w:rsidRDefault="00533CC3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ED4207" w14:textId="10203DA7" w:rsidR="00533CC3" w:rsidRPr="006F073C" w:rsidRDefault="00B50AB0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3C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D4785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О.С.Садков</w:t>
            </w:r>
          </w:p>
          <w:p w14:paraId="140B021A" w14:textId="3F9480B1" w:rsidR="00533CC3" w:rsidRPr="006F073C" w:rsidRDefault="002E038A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33CC3" w:rsidRPr="006F073C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44EB369E" w14:textId="77777777" w:rsidR="00533CC3" w:rsidRPr="006F073C" w:rsidRDefault="00533CC3" w:rsidP="00533CC3">
      <w:pPr>
        <w:rPr>
          <w:rFonts w:ascii="Times New Roman" w:eastAsia="Times New Roman" w:hAnsi="Times New Roman" w:cs="Times New Roman"/>
          <w:sz w:val="28"/>
          <w:szCs w:val="28"/>
        </w:rPr>
      </w:pPr>
      <w:r w:rsidRPr="006F073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E9B28C3" w14:textId="77777777" w:rsidR="00B50AB0" w:rsidRPr="00E9049E" w:rsidRDefault="00B50AB0" w:rsidP="00B50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717780C0" w14:textId="77777777" w:rsidR="00B50AB0" w:rsidRPr="00E9049E" w:rsidRDefault="00B50AB0" w:rsidP="00B50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дополнительному соглашению</w:t>
      </w:r>
    </w:p>
    <w:p w14:paraId="109343A2" w14:textId="4F52F68C" w:rsidR="00B50AB0" w:rsidRDefault="00B50AB0" w:rsidP="00B50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411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779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411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4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32E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7C965751" w14:textId="77777777" w:rsidR="00B50AB0" w:rsidRPr="00E9049E" w:rsidRDefault="00B50AB0" w:rsidP="00B50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5A193" w14:textId="77777777" w:rsidR="00533CC3" w:rsidRDefault="00533CC3" w:rsidP="00533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073C">
        <w:rPr>
          <w:rFonts w:ascii="Times New Roman" w:eastAsia="Times New Roman" w:hAnsi="Times New Roman" w:cs="Times New Roman"/>
          <w:sz w:val="28"/>
          <w:szCs w:val="28"/>
        </w:rPr>
        <w:t>Объем передаваемых межбюджетных трансфертов, руб.</w:t>
      </w:r>
    </w:p>
    <w:p w14:paraId="5013E8C2" w14:textId="77777777" w:rsidR="00C80D8A" w:rsidRDefault="00C80D8A" w:rsidP="00533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1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140"/>
        <w:gridCol w:w="4822"/>
        <w:gridCol w:w="2126"/>
        <w:gridCol w:w="1695"/>
        <w:gridCol w:w="573"/>
      </w:tblGrid>
      <w:tr w:rsidR="00C80D8A" w:rsidRPr="00B06F76" w14:paraId="2153E4EF" w14:textId="77777777" w:rsidTr="00CE6DA7">
        <w:trPr>
          <w:gridAfter w:val="1"/>
          <w:wAfter w:w="573" w:type="dxa"/>
          <w:trHeight w:val="1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725C2" w14:textId="77777777" w:rsidR="00C80D8A" w:rsidRPr="00B06F76" w:rsidRDefault="00C80D8A" w:rsidP="00CE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204F6A" w14:textId="77777777" w:rsidR="00C80D8A" w:rsidRPr="00B06F76" w:rsidRDefault="00C80D8A" w:rsidP="00CE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</w:p>
          <w:p w14:paraId="0293860E" w14:textId="77777777" w:rsidR="00C80D8A" w:rsidRPr="00B06F76" w:rsidRDefault="00C80D8A" w:rsidP="00CE6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A73D1" w14:textId="77777777" w:rsidR="00C80D8A" w:rsidRPr="00B06F76" w:rsidRDefault="00C80D8A" w:rsidP="00CE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8A03A1" w14:textId="77777777" w:rsidR="00C80D8A" w:rsidRPr="00B06F76" w:rsidRDefault="00C80D8A" w:rsidP="00CE6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9F4DA" w14:textId="77777777" w:rsidR="00C80D8A" w:rsidRPr="00B06F76" w:rsidRDefault="00C80D8A" w:rsidP="00CE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7F34655" w14:textId="77777777" w:rsidR="00C80D8A" w:rsidRPr="00B74F6A" w:rsidRDefault="00C80D8A" w:rsidP="00CE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4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 год</w:t>
            </w:r>
          </w:p>
          <w:p w14:paraId="2ADDFD87" w14:textId="77777777" w:rsidR="00C80D8A" w:rsidRPr="00B06F76" w:rsidRDefault="00C80D8A" w:rsidP="00CE6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D8A" w:rsidRPr="00B06F76" w14:paraId="5F145C54" w14:textId="77777777" w:rsidTr="00CE6DA7">
        <w:trPr>
          <w:gridAfter w:val="1"/>
          <w:wAfter w:w="573" w:type="dxa"/>
          <w:trHeight w:val="1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263D7" w14:textId="77777777" w:rsidR="00C80D8A" w:rsidRPr="00B06F76" w:rsidRDefault="00C80D8A" w:rsidP="00CE6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CFFBA" w14:textId="77777777" w:rsidR="00C80D8A" w:rsidRPr="00B06F76" w:rsidRDefault="00C80D8A" w:rsidP="00CE6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В области градостроительной деятельности в границах сельского поселения в соответствии с частью 1 статьи 3 настоящего Соглашения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2B6D7F" w14:textId="77777777" w:rsidR="00C80D8A" w:rsidRPr="00D50007" w:rsidRDefault="00C80D8A" w:rsidP="00CE6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007">
              <w:rPr>
                <w:rFonts w:ascii="Times New Roman" w:hAnsi="Times New Roman" w:cs="Times New Roman"/>
                <w:b/>
                <w:sz w:val="28"/>
                <w:szCs w:val="28"/>
              </w:rPr>
              <w:t>783 221,48</w:t>
            </w:r>
          </w:p>
        </w:tc>
      </w:tr>
      <w:tr w:rsidR="00C80D8A" w:rsidRPr="00B06F76" w14:paraId="32CF34E2" w14:textId="77777777" w:rsidTr="00CE6DA7">
        <w:trPr>
          <w:gridAfter w:val="1"/>
          <w:wAfter w:w="573" w:type="dxa"/>
          <w:trHeight w:val="1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6EF63" w14:textId="77777777" w:rsidR="00C80D8A" w:rsidRPr="00B06F76" w:rsidRDefault="00C80D8A" w:rsidP="00CE6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A7FE3" w14:textId="77777777" w:rsidR="00C80D8A" w:rsidRPr="00B06F76" w:rsidRDefault="00C80D8A" w:rsidP="00CE6DA7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в соответствии с частью 2 статьи 3 настоящего Соглашения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8CF8E" w14:textId="77777777" w:rsidR="00C80D8A" w:rsidRPr="00B06F76" w:rsidRDefault="00C80D8A" w:rsidP="00CE6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18 648,13</w:t>
            </w:r>
          </w:p>
        </w:tc>
      </w:tr>
      <w:tr w:rsidR="00C80D8A" w:rsidRPr="00B06F76" w14:paraId="3B64F69F" w14:textId="77777777" w:rsidTr="00CE6DA7">
        <w:trPr>
          <w:gridAfter w:val="1"/>
          <w:wAfter w:w="573" w:type="dxa"/>
          <w:trHeight w:val="1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C81B7" w14:textId="77777777" w:rsidR="00C80D8A" w:rsidRPr="00B06F76" w:rsidRDefault="00C80D8A" w:rsidP="00CE6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936FE" w14:textId="77777777" w:rsidR="00C80D8A" w:rsidRPr="00B06F76" w:rsidRDefault="00C80D8A" w:rsidP="00CE6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границах поселения тепл</w:t>
            </w:r>
            <w:proofErr w:type="gramStart"/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газо- и</w:t>
            </w: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водоснабжения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водоотведения (за исключением централизованной ливневой системы) в соответствии с частью 3</w:t>
            </w: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статьи 3 настоящего Соглашения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3F607A" w14:textId="77777777" w:rsidR="00C80D8A" w:rsidRPr="0084660A" w:rsidRDefault="00C80D8A" w:rsidP="00CE6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1 566 442,97</w:t>
            </w:r>
          </w:p>
        </w:tc>
      </w:tr>
      <w:tr w:rsidR="00C80D8A" w:rsidRPr="00B06F76" w14:paraId="76880258" w14:textId="77777777" w:rsidTr="00CE6DA7">
        <w:trPr>
          <w:gridAfter w:val="1"/>
          <w:wAfter w:w="573" w:type="dxa"/>
          <w:trHeight w:val="1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6047C" w14:textId="77777777" w:rsidR="00C80D8A" w:rsidRDefault="00C80D8A" w:rsidP="00CE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6D0E8" w14:textId="77777777" w:rsidR="00C80D8A" w:rsidRPr="00B06F76" w:rsidRDefault="00C80D8A" w:rsidP="00CE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32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 в части исполнения мероприятий муниципальных программ, главными распорядителями средств которых являются структурные подразделения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(строительство СДК Горноправдинск) в соответствии с частью 4</w:t>
            </w: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статьи 3 настоящего Соглашения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B90F2D" w14:textId="77777777" w:rsidR="00C80D8A" w:rsidRDefault="00C80D8A" w:rsidP="00CE6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74 592,52</w:t>
            </w:r>
          </w:p>
        </w:tc>
      </w:tr>
      <w:tr w:rsidR="00C80D8A" w:rsidRPr="00B06F76" w14:paraId="11C27B59" w14:textId="77777777" w:rsidTr="00CE6DA7">
        <w:trPr>
          <w:gridAfter w:val="1"/>
          <w:wAfter w:w="573" w:type="dxa"/>
          <w:trHeight w:val="1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ED15E" w14:textId="77777777" w:rsidR="00C80D8A" w:rsidRDefault="00C80D8A" w:rsidP="00CE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2F676" w14:textId="77777777" w:rsidR="00C80D8A" w:rsidRPr="005F7322" w:rsidRDefault="00C80D8A" w:rsidP="00CE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D0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благоустройства территории поселения </w:t>
            </w:r>
            <w:r w:rsidRPr="00CD09B2">
              <w:rPr>
                <w:rFonts w:ascii="Times New Roman" w:eastAsia="Calibri" w:hAnsi="Times New Roman" w:cs="Times New Roman"/>
                <w:sz w:val="28"/>
                <w:szCs w:val="28"/>
              </w:rPr>
              <w:t>в части реализации программного мероприятия «Благоустройство территории набережной в п. Бобровский (малые архитектурные формы)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D0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муниципальной программы «Благоустройство населенных пунктов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CD09B2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A262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утвержденной постановлением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2A2627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от 14.12.2021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2A2627">
              <w:rPr>
                <w:rFonts w:ascii="Times New Roman" w:hAnsi="Times New Roman" w:cs="Times New Roman"/>
                <w:sz w:val="28"/>
                <w:szCs w:val="28"/>
              </w:rPr>
              <w:t xml:space="preserve">№ 338 «О муниципальной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2A2627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«Благоустройство населенных пунктов Ханты-Мансийского района»</w:t>
            </w:r>
            <w:r w:rsidRPr="00CD0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частью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D0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статьи 3 настоящего Соглашения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F5FB9C" w14:textId="77777777" w:rsidR="00C80D8A" w:rsidRDefault="00C80D8A" w:rsidP="00CE6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616 306,49</w:t>
            </w:r>
          </w:p>
        </w:tc>
      </w:tr>
      <w:tr w:rsidR="00C80D8A" w:rsidRPr="00B06F76" w14:paraId="3BEB4157" w14:textId="77777777" w:rsidTr="00CE6DA7">
        <w:trPr>
          <w:gridAfter w:val="1"/>
          <w:wAfter w:w="573" w:type="dxa"/>
          <w:trHeight w:val="1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2B97B" w14:textId="77777777" w:rsidR="00C80D8A" w:rsidRPr="00B06F76" w:rsidRDefault="00C80D8A" w:rsidP="00CE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28DB6" w14:textId="77777777" w:rsidR="00C80D8A" w:rsidRPr="0001551B" w:rsidRDefault="00C80D8A" w:rsidP="00CE6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1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01551B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15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частью 5</w:t>
            </w: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статьи 3 настоящего Соглашения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53337E" w14:textId="77777777" w:rsidR="00C80D8A" w:rsidRDefault="00C80D8A" w:rsidP="00CE6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37 296,26</w:t>
            </w:r>
          </w:p>
        </w:tc>
      </w:tr>
      <w:tr w:rsidR="00C80D8A" w:rsidRPr="00B06F76" w14:paraId="33A6FE7E" w14:textId="77777777" w:rsidTr="00CE6DA7">
        <w:trPr>
          <w:gridAfter w:val="1"/>
          <w:wAfter w:w="573" w:type="dxa"/>
          <w:trHeight w:val="1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7CF37" w14:textId="287DECA2" w:rsidR="00C80D8A" w:rsidRDefault="00C80D8A" w:rsidP="00CE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548F2" w14:textId="7A8CFBFF" w:rsidR="00C80D8A" w:rsidRPr="0001551B" w:rsidRDefault="005E1878" w:rsidP="00CE6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878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с собственником жилого помещения, расположенного по адресу: п. Горноправдинск, ул. Победы, д. 5, кв. 13 соглашения об изъятии недвижимости для муниципальных нужд и выплате возмещения за жилое помещение, расположенное в жилом доме, признанном аварийным и подлежащим </w:t>
            </w:r>
            <w:proofErr w:type="spellStart"/>
            <w:r w:rsidRPr="005E1878">
              <w:rPr>
                <w:rFonts w:ascii="Times New Roman" w:hAnsi="Times New Roman" w:cs="Times New Roman"/>
                <w:sz w:val="28"/>
                <w:szCs w:val="28"/>
              </w:rPr>
              <w:t>сносу</w:t>
            </w:r>
            <w:r w:rsidR="00C80D8A" w:rsidRPr="005E18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C80D8A" w:rsidRPr="005E1878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частью 7 статьи 3 настоящего Соглашения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EC4F31" w14:textId="6431066B" w:rsidR="00C80D8A" w:rsidRDefault="005E1878" w:rsidP="00CE6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255,45</w:t>
            </w:r>
          </w:p>
        </w:tc>
      </w:tr>
      <w:tr w:rsidR="00C80D8A" w:rsidRPr="00B06F76" w14:paraId="5925DD38" w14:textId="77777777" w:rsidTr="00CE6DA7">
        <w:trPr>
          <w:gridAfter w:val="1"/>
          <w:wAfter w:w="573" w:type="dxa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674E8" w14:textId="77777777" w:rsidR="00C80D8A" w:rsidRPr="00B06F76" w:rsidRDefault="00C80D8A" w:rsidP="00CE6D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FBB02" w14:textId="7785A7E7" w:rsidR="005E1878" w:rsidRPr="00B06F76" w:rsidRDefault="00C80D8A" w:rsidP="005E1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3 096 </w:t>
            </w:r>
            <w:r w:rsidR="005E1878">
              <w:rPr>
                <w:rFonts w:ascii="Times New Roman" w:hAnsi="Times New Roman" w:cs="Times New Roman"/>
                <w:b/>
                <w:sz w:val="28"/>
                <w:szCs w:val="28"/>
              </w:rPr>
              <w:t>763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E187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C80D8A" w:rsidRPr="00F56719" w14:paraId="4F71622A" w14:textId="77777777" w:rsidTr="00CE6DA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54" w:type="dxa"/>
          <w:trHeight w:val="1721"/>
        </w:trPr>
        <w:tc>
          <w:tcPr>
            <w:tcW w:w="4962" w:type="dxa"/>
            <w:gridSpan w:val="2"/>
          </w:tcPr>
          <w:p w14:paraId="1CA48E9B" w14:textId="77777777" w:rsidR="00C80D8A" w:rsidRDefault="00C80D8A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FF91F1" w14:textId="77777777" w:rsidR="00C80D8A" w:rsidRDefault="00C80D8A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8ECF40" w14:textId="77777777" w:rsidR="00C80D8A" w:rsidRDefault="00C80D8A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B1981B" w14:textId="77777777" w:rsidR="00C80D8A" w:rsidRPr="00F56719" w:rsidRDefault="00C80D8A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14:paraId="1F24ECB9" w14:textId="77777777" w:rsidR="00C80D8A" w:rsidRPr="00F56719" w:rsidRDefault="00C80D8A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  <w:p w14:paraId="669A2F6D" w14:textId="77777777" w:rsidR="00C80D8A" w:rsidRPr="00F56719" w:rsidRDefault="00C80D8A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1A479B" w14:textId="77777777" w:rsidR="00C80D8A" w:rsidRPr="00F56719" w:rsidRDefault="00C80D8A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К.Р.Минулин</w:t>
            </w:r>
            <w:proofErr w:type="spellEnd"/>
          </w:p>
          <w:p w14:paraId="3F39EB70" w14:textId="77777777" w:rsidR="00C80D8A" w:rsidRPr="00F56719" w:rsidRDefault="00C80D8A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3"/>
          </w:tcPr>
          <w:p w14:paraId="2C09F145" w14:textId="77777777" w:rsidR="00C80D8A" w:rsidRDefault="00C80D8A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79A5C8" w14:textId="77777777" w:rsidR="00C80D8A" w:rsidRDefault="00C80D8A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D9A899" w14:textId="77777777" w:rsidR="00C80D8A" w:rsidRDefault="00C80D8A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25BF3C" w14:textId="77777777" w:rsidR="00C80D8A" w:rsidRPr="002F5DC3" w:rsidRDefault="00C80D8A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сельского поселения Горноправдинск</w:t>
            </w:r>
          </w:p>
          <w:p w14:paraId="19264FD8" w14:textId="77777777" w:rsidR="00C80D8A" w:rsidRPr="002F5DC3" w:rsidRDefault="00C80D8A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D1CC49" w14:textId="77777777" w:rsidR="00C80D8A" w:rsidRPr="002F5DC3" w:rsidRDefault="00C80D8A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О.С.Садков</w:t>
            </w:r>
          </w:p>
          <w:p w14:paraId="2496FCEA" w14:textId="77777777" w:rsidR="00C80D8A" w:rsidRPr="00F56719" w:rsidRDefault="00C80D8A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8868D72" w14:textId="77777777" w:rsidR="00C80D8A" w:rsidRDefault="00C80D8A" w:rsidP="00533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77077E" w14:textId="77777777" w:rsidR="00C80D8A" w:rsidRDefault="00C80D8A" w:rsidP="00533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B3F783" w14:textId="77777777" w:rsidR="00A02414" w:rsidRPr="006F073C" w:rsidRDefault="00A02414" w:rsidP="00533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E478B1" w14:textId="77777777" w:rsidR="00533CC3" w:rsidRPr="006F073C" w:rsidRDefault="00533CC3" w:rsidP="00533C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5CFDF6D" w14:textId="77777777" w:rsidR="00533CC3" w:rsidRPr="006F073C" w:rsidRDefault="00533CC3" w:rsidP="00533CC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BB3E0D" w14:textId="77777777" w:rsidR="00533CC3" w:rsidRDefault="00533CC3" w:rsidP="00533CC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64C528" w14:textId="77777777" w:rsidR="00D109A6" w:rsidRDefault="00D109A6" w:rsidP="00533CC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B63429" w14:textId="77777777" w:rsidR="00D109A6" w:rsidRDefault="00D109A6" w:rsidP="00533CC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697E9F" w14:textId="77777777" w:rsidR="00D109A6" w:rsidRDefault="00D109A6" w:rsidP="00533CC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3ED80" w14:textId="77777777" w:rsidR="00C80D8A" w:rsidRDefault="00C80D8A" w:rsidP="00533CC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555499" w14:textId="77777777" w:rsidR="00C80D8A" w:rsidRDefault="00C80D8A" w:rsidP="00533CC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A01DD7" w14:textId="77777777" w:rsidR="00C80D8A" w:rsidRDefault="00C80D8A" w:rsidP="00533CC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1F3421" w14:textId="77777777" w:rsidR="00C80D8A" w:rsidRDefault="00C80D8A" w:rsidP="00533CC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01EEA9" w14:textId="77777777" w:rsidR="00C80D8A" w:rsidRDefault="00C80D8A" w:rsidP="00533CC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32C51F" w14:textId="77777777" w:rsidR="00C80D8A" w:rsidRDefault="00C80D8A" w:rsidP="00533CC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68EB97" w14:textId="77777777" w:rsidR="00C80D8A" w:rsidRDefault="00C80D8A" w:rsidP="00533CC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482EE" w14:textId="77777777" w:rsidR="00C80D8A" w:rsidRDefault="00C80D8A" w:rsidP="00533CC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F70134" w14:textId="77777777" w:rsidR="00C80D8A" w:rsidRDefault="00C80D8A" w:rsidP="00533CC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18695F" w14:textId="77777777" w:rsidR="00C80D8A" w:rsidRDefault="00C80D8A" w:rsidP="00533CC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D68985" w14:textId="77777777" w:rsidR="00C80D8A" w:rsidRDefault="00C80D8A" w:rsidP="00533CC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80415F" w14:textId="77777777" w:rsidR="00C80D8A" w:rsidRDefault="00C80D8A" w:rsidP="00533CC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71D803" w14:textId="77777777" w:rsidR="00C80D8A" w:rsidRDefault="00C80D8A" w:rsidP="00533CC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E30A41" w14:textId="77777777" w:rsidR="00C80D8A" w:rsidRDefault="00C80D8A" w:rsidP="00533CC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FF49E0" w14:textId="77777777" w:rsidR="00D243DD" w:rsidRPr="00D243DD" w:rsidRDefault="00D243DD" w:rsidP="00D24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3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37C1E786" w14:textId="77777777" w:rsidR="005411BD" w:rsidRPr="00E9049E" w:rsidRDefault="005411BD" w:rsidP="00541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дополнительному соглашению</w:t>
      </w:r>
    </w:p>
    <w:p w14:paraId="24DBCEA8" w14:textId="7F0E3B32" w:rsidR="005411BD" w:rsidRPr="00E9049E" w:rsidRDefault="005411BD" w:rsidP="00541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779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F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C23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1F93C7BE" w14:textId="77777777" w:rsidR="00D243DD" w:rsidRDefault="00D243DD" w:rsidP="00D24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F8933" w14:textId="12F3488F" w:rsidR="006612F9" w:rsidRDefault="006612F9" w:rsidP="00D24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E18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1610FCAF" w14:textId="6799EECB" w:rsidR="006612F9" w:rsidRPr="00D243DD" w:rsidRDefault="006612F9" w:rsidP="00D24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соглашению № 1 от </w:t>
      </w:r>
      <w:r w:rsidR="00AE491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E49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14:paraId="565B6AC6" w14:textId="77777777" w:rsidR="00D243DD" w:rsidRDefault="00D243DD" w:rsidP="00D24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C1BDA" w14:textId="77777777" w:rsidR="00A12F70" w:rsidRPr="006F073C" w:rsidRDefault="00A12F70" w:rsidP="00A12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073C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14:paraId="2D653F95" w14:textId="473475A0" w:rsidR="00A12F70" w:rsidRDefault="00A12F70" w:rsidP="00541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073C">
        <w:rPr>
          <w:rFonts w:ascii="Times New Roman" w:eastAsia="Times New Roman" w:hAnsi="Times New Roman" w:cs="Times New Roman"/>
          <w:sz w:val="28"/>
          <w:szCs w:val="28"/>
        </w:rPr>
        <w:t xml:space="preserve">расчета объема межбюджетных трансфертов на осуществление полномочий по </w:t>
      </w:r>
      <w:r w:rsidR="005E1878" w:rsidRPr="005E1878">
        <w:rPr>
          <w:rFonts w:ascii="Times New Roman" w:eastAsia="Times New Roman" w:hAnsi="Times New Roman" w:cs="Times New Roman"/>
          <w:sz w:val="28"/>
          <w:szCs w:val="28"/>
        </w:rPr>
        <w:t>заключению с собственником жилого помещения, расположенного по адресу: п. Горноправдинск, ул. Победы, д. 5, кв. 13 соглашения об изъятии недвижимости для муниципальных нужд и выплате возмещения за жилое помещение, расположенное в жилом доме, признанном аварийным и подлежащим сносу</w:t>
      </w:r>
    </w:p>
    <w:p w14:paraId="2044F240" w14:textId="77777777" w:rsidR="005411BD" w:rsidRPr="006F073C" w:rsidRDefault="005411BD" w:rsidP="00541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0E40CB" w14:textId="1876F574" w:rsidR="00D14D89" w:rsidRPr="00F56719" w:rsidRDefault="00D14D89" w:rsidP="00D14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567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Объем межбюджетных трансфертов, подлежащий передаче из бюджета сельского поселения </w:t>
      </w:r>
      <w:r w:rsidR="00D47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Горноправдинск</w:t>
      </w:r>
      <w:r w:rsidRPr="00F567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бюджет Ханты-Мансийского района, на осуществление полномочий по </w:t>
      </w:r>
      <w:r w:rsidR="005E1878" w:rsidRPr="005E18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заключению с собственником жилого помещения, расположенного по адресу: п. Горноправдинск, ул. Победы, д. 5, кв. 13 соглашения об изъятии недвижимости для муниципальных нужд и выплате возмещения за жилое помещение, расположенное в жилом доме, признанном аварийным и подлежащим сносу</w:t>
      </w:r>
      <w:r w:rsidRPr="005E18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87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(Y)</w:t>
      </w:r>
      <w:r w:rsidRPr="00F567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определяется как:</w:t>
      </w:r>
      <w:proofErr w:type="gramEnd"/>
    </w:p>
    <w:p w14:paraId="0DD8606D" w14:textId="66E0D91D" w:rsidR="00D14D89" w:rsidRPr="00F56719" w:rsidRDefault="00D14D89" w:rsidP="00D1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6719">
        <w:rPr>
          <w:rFonts w:ascii="Times New Roman" w:eastAsia="Times New Roman" w:hAnsi="Times New Roman" w:cs="Times New Roman"/>
          <w:b/>
          <w:sz w:val="28"/>
          <w:szCs w:val="28"/>
        </w:rPr>
        <w:t xml:space="preserve">Y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56719">
        <w:rPr>
          <w:rFonts w:ascii="Times New Roman" w:eastAsia="Times New Roman" w:hAnsi="Times New Roman" w:cs="Times New Roman"/>
          <w:b/>
          <w:sz w:val="28"/>
          <w:szCs w:val="28"/>
        </w:rPr>
        <w:t>(F+R) x N x 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)/</w:t>
      </w:r>
      <w:r w:rsidR="000167B4">
        <w:rPr>
          <w:rFonts w:ascii="Times New Roman" w:eastAsia="Times New Roman" w:hAnsi="Times New Roman" w:cs="Times New Roman"/>
          <w:b/>
          <w:sz w:val="28"/>
          <w:szCs w:val="28"/>
        </w:rPr>
        <w:t>365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х </w:t>
      </w:r>
      <w:r w:rsidR="000167B4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F5671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F56719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14:paraId="40F7DD4F" w14:textId="77777777" w:rsidR="00D14D89" w:rsidRPr="00F56719" w:rsidRDefault="00D14D89" w:rsidP="00D14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6719">
        <w:rPr>
          <w:rFonts w:ascii="Times New Roman" w:eastAsia="Times New Roman" w:hAnsi="Times New Roman" w:cs="Times New Roman"/>
          <w:b/>
          <w:sz w:val="28"/>
          <w:szCs w:val="28"/>
        </w:rPr>
        <w:t xml:space="preserve">F – </w:t>
      </w:r>
      <w:r w:rsidRPr="00F56719">
        <w:rPr>
          <w:rFonts w:ascii="Times New Roman" w:eastAsia="Times New Roman" w:hAnsi="Times New Roman" w:cs="Times New Roman"/>
          <w:sz w:val="28"/>
          <w:szCs w:val="28"/>
        </w:rPr>
        <w:t xml:space="preserve">расходы на оплату труда (с учетом начислений) в год одной штатной единицы расчет главного специалиста сельского поселения, рассчитанного в соответствии с постановлением Правительства Ханты-Мансийского автономного округа – Югры от 23.08.2019 </w:t>
      </w:r>
      <w:r w:rsidRPr="00F56719">
        <w:rPr>
          <w:rFonts w:ascii="Times New Roman" w:eastAsia="Segoe UI Symbol" w:hAnsi="Times New Roman" w:cs="Times New Roman"/>
          <w:sz w:val="28"/>
          <w:szCs w:val="28"/>
        </w:rPr>
        <w:t xml:space="preserve">№ </w:t>
      </w:r>
      <w:r w:rsidRPr="00F56719">
        <w:rPr>
          <w:rFonts w:ascii="Times New Roman" w:eastAsia="Times New Roman" w:hAnsi="Times New Roman" w:cs="Times New Roman"/>
          <w:sz w:val="28"/>
          <w:szCs w:val="28"/>
        </w:rPr>
        <w:t>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Югре»;</w:t>
      </w:r>
      <w:proofErr w:type="gramEnd"/>
    </w:p>
    <w:p w14:paraId="7FF203E0" w14:textId="6A209314" w:rsidR="00D14D89" w:rsidRPr="00F56719" w:rsidRDefault="00D14D89" w:rsidP="00D14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719">
        <w:rPr>
          <w:rFonts w:ascii="Times New Roman" w:eastAsia="Times New Roman" w:hAnsi="Times New Roman" w:cs="Times New Roman"/>
          <w:b/>
          <w:sz w:val="28"/>
          <w:szCs w:val="28"/>
        </w:rPr>
        <w:t xml:space="preserve">R – </w:t>
      </w:r>
      <w:r w:rsidRPr="00F56719">
        <w:rPr>
          <w:rFonts w:ascii="Times New Roman" w:eastAsia="Times New Roman" w:hAnsi="Times New Roman" w:cs="Times New Roman"/>
          <w:sz w:val="28"/>
          <w:szCs w:val="28"/>
        </w:rPr>
        <w:t xml:space="preserve">социальные гарантии и расходы на материально-техническое обеспечение одного специалиста органов </w:t>
      </w:r>
      <w:r w:rsidR="00F25E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6719">
        <w:rPr>
          <w:rFonts w:ascii="Times New Roman" w:eastAsia="Times New Roman" w:hAnsi="Times New Roman" w:cs="Times New Roman"/>
          <w:sz w:val="28"/>
          <w:szCs w:val="28"/>
        </w:rPr>
        <w:t>дминистрации Ханты-Мансийского района в год</w:t>
      </w:r>
      <w:r w:rsidR="00F2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E7E" w:rsidRPr="00F25E7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F25E7E" w:rsidRPr="00F25E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</w:t>
      </w:r>
      <w:r w:rsidR="00F25E7E" w:rsidRPr="00F25E7E">
        <w:rPr>
          <w:rFonts w:ascii="Times New Roman" w:eastAsia="Times New Roman" w:hAnsi="Times New Roman" w:cs="Times New Roman"/>
          <w:b/>
          <w:bCs/>
          <w:sz w:val="28"/>
          <w:szCs w:val="28"/>
        </w:rPr>
        <w:t>=</w:t>
      </w:r>
      <w:r w:rsidR="00F25E7E" w:rsidRPr="00F25E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</w:t>
      </w:r>
      <w:r w:rsidR="00F25E7E" w:rsidRPr="00F25E7E">
        <w:rPr>
          <w:rFonts w:ascii="Times New Roman" w:eastAsia="Times New Roman" w:hAnsi="Times New Roman" w:cs="Times New Roman"/>
          <w:b/>
          <w:bCs/>
          <w:sz w:val="28"/>
          <w:szCs w:val="28"/>
        </w:rPr>
        <w:t>*10%)</w:t>
      </w:r>
      <w:r w:rsidRPr="00F5671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8BA2F6" w14:textId="77777777" w:rsidR="00D14D89" w:rsidRPr="00F56719" w:rsidRDefault="00D14D89" w:rsidP="00D14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719">
        <w:rPr>
          <w:rFonts w:ascii="Times New Roman" w:eastAsia="Times New Roman" w:hAnsi="Times New Roman" w:cs="Times New Roman"/>
          <w:b/>
          <w:sz w:val="28"/>
          <w:szCs w:val="28"/>
        </w:rPr>
        <w:t xml:space="preserve">N – </w:t>
      </w:r>
      <w:r w:rsidRPr="00F56719">
        <w:rPr>
          <w:rFonts w:ascii="Times New Roman" w:eastAsia="Times New Roman" w:hAnsi="Times New Roman" w:cs="Times New Roman"/>
          <w:sz w:val="28"/>
          <w:szCs w:val="28"/>
        </w:rPr>
        <w:t>нормативная штатная численность специалистов органов администрации Ханты-Мансийского района, необходимая для исполнения полномочия;</w:t>
      </w:r>
    </w:p>
    <w:p w14:paraId="41F77123" w14:textId="1059A291" w:rsidR="00D14D89" w:rsidRDefault="00D14D89" w:rsidP="00D14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719">
        <w:rPr>
          <w:rFonts w:ascii="Times New Roman" w:eastAsia="Times New Roman" w:hAnsi="Times New Roman" w:cs="Times New Roman"/>
          <w:b/>
          <w:sz w:val="28"/>
          <w:szCs w:val="28"/>
        </w:rPr>
        <w:t xml:space="preserve">K – </w:t>
      </w:r>
      <w:r w:rsidRPr="00F56719">
        <w:rPr>
          <w:rFonts w:ascii="Times New Roman" w:eastAsia="Times New Roman" w:hAnsi="Times New Roman" w:cs="Times New Roman"/>
          <w:sz w:val="28"/>
          <w:szCs w:val="28"/>
        </w:rPr>
        <w:t xml:space="preserve">коэффициент объема доходов сельского поселения </w:t>
      </w:r>
      <w:r w:rsidR="00F25E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56719">
        <w:rPr>
          <w:rFonts w:ascii="Times New Roman" w:eastAsia="Times New Roman" w:hAnsi="Times New Roman" w:cs="Times New Roman"/>
          <w:sz w:val="28"/>
          <w:szCs w:val="28"/>
        </w:rPr>
        <w:t xml:space="preserve">равен отношению объема </w:t>
      </w:r>
      <w:r w:rsidR="00F25E7E">
        <w:rPr>
          <w:rFonts w:ascii="Times New Roman" w:eastAsia="Times New Roman" w:hAnsi="Times New Roman" w:cs="Times New Roman"/>
          <w:sz w:val="28"/>
          <w:szCs w:val="28"/>
        </w:rPr>
        <w:t xml:space="preserve">налоговых и неналоговых </w:t>
      </w:r>
      <w:r w:rsidRPr="00F56719">
        <w:rPr>
          <w:rFonts w:ascii="Times New Roman" w:eastAsia="Times New Roman" w:hAnsi="Times New Roman" w:cs="Times New Roman"/>
          <w:sz w:val="28"/>
          <w:szCs w:val="28"/>
        </w:rPr>
        <w:t xml:space="preserve">доходов бюджета сельского поселения в последнем отчетном году к общему объему </w:t>
      </w:r>
      <w:r w:rsidR="00F25E7E">
        <w:rPr>
          <w:rFonts w:ascii="Times New Roman" w:eastAsia="Times New Roman" w:hAnsi="Times New Roman" w:cs="Times New Roman"/>
          <w:sz w:val="28"/>
          <w:szCs w:val="28"/>
        </w:rPr>
        <w:t xml:space="preserve">налоговых и неналоговых </w:t>
      </w:r>
      <w:r w:rsidRPr="00F56719">
        <w:rPr>
          <w:rFonts w:ascii="Times New Roman" w:eastAsia="Times New Roman" w:hAnsi="Times New Roman" w:cs="Times New Roman"/>
          <w:sz w:val="28"/>
          <w:szCs w:val="28"/>
        </w:rPr>
        <w:t>доходов бюджетов сельских поселений района</w:t>
      </w:r>
      <w:r w:rsidR="00F25E7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567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BC2747" w14:textId="3E3B4BFA" w:rsidR="00D14D89" w:rsidRPr="00F56719" w:rsidRDefault="00D14D89" w:rsidP="00D14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передачи полномочия – </w:t>
      </w:r>
      <w:r w:rsidR="005E187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DB1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2E03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E038A" w:rsidRPr="002E038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E1878">
        <w:rPr>
          <w:rFonts w:ascii="Times New Roman" w:eastAsia="Times New Roman" w:hAnsi="Times New Roman" w:cs="Times New Roman"/>
          <w:sz w:val="28"/>
          <w:szCs w:val="28"/>
        </w:rPr>
        <w:t>27</w:t>
      </w:r>
      <w:r w:rsidR="002E038A" w:rsidRPr="002E038A">
        <w:rPr>
          <w:rFonts w:ascii="Times New Roman" w:eastAsia="Times New Roman" w:hAnsi="Times New Roman" w:cs="Times New Roman"/>
          <w:sz w:val="28"/>
          <w:szCs w:val="28"/>
        </w:rPr>
        <w:t xml:space="preserve"> декабря 2024 года по 31 декабря 2024 года)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3BBE49" w14:textId="77777777" w:rsidR="00D14D89" w:rsidRPr="00F56719" w:rsidRDefault="00D14D89" w:rsidP="00D14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FFDB26" w14:textId="29CD6B40" w:rsidR="00D14D89" w:rsidRPr="00F56719" w:rsidRDefault="00D14D89" w:rsidP="00D14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719">
        <w:rPr>
          <w:rFonts w:ascii="Times New Roman" w:eastAsia="Times New Roman" w:hAnsi="Times New Roman" w:cs="Times New Roman"/>
          <w:b/>
          <w:sz w:val="28"/>
          <w:szCs w:val="28"/>
        </w:rPr>
        <w:t xml:space="preserve">F+R = </w:t>
      </w:r>
      <w:r w:rsidR="00044DB8">
        <w:rPr>
          <w:rFonts w:ascii="Times New Roman" w:eastAsia="Times New Roman" w:hAnsi="Times New Roman" w:cs="Times New Roman"/>
          <w:sz w:val="28"/>
          <w:szCs w:val="28"/>
        </w:rPr>
        <w:t>1 040 051,9 + 104 005,19</w:t>
      </w:r>
      <w:r w:rsidRPr="00F56719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5F4C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4DB8">
        <w:rPr>
          <w:rFonts w:ascii="Times New Roman" w:eastAsia="Times New Roman" w:hAnsi="Times New Roman" w:cs="Times New Roman"/>
          <w:sz w:val="28"/>
          <w:szCs w:val="28"/>
        </w:rPr>
        <w:t> 144 057,09</w:t>
      </w:r>
      <w:r w:rsidRPr="00F56719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14:paraId="79871878" w14:textId="77777777" w:rsidR="00D14D89" w:rsidRPr="00F56719" w:rsidRDefault="00D14D89" w:rsidP="00D14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71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N = </w:t>
      </w:r>
      <w:r w:rsidRPr="00F56719">
        <w:rPr>
          <w:rFonts w:ascii="Times New Roman" w:eastAsia="Times New Roman" w:hAnsi="Times New Roman" w:cs="Times New Roman"/>
          <w:sz w:val="28"/>
          <w:szCs w:val="28"/>
        </w:rPr>
        <w:t>0,05 штатных единиц</w:t>
      </w:r>
    </w:p>
    <w:p w14:paraId="4EC2A15D" w14:textId="2C7EC288" w:rsidR="00D14D89" w:rsidRPr="00F56719" w:rsidRDefault="00D14D89" w:rsidP="00D14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719">
        <w:rPr>
          <w:rFonts w:ascii="Times New Roman" w:eastAsia="Times New Roman" w:hAnsi="Times New Roman" w:cs="Times New Roman"/>
          <w:b/>
          <w:sz w:val="28"/>
          <w:szCs w:val="28"/>
        </w:rPr>
        <w:t xml:space="preserve">K = </w:t>
      </w:r>
      <w:r w:rsidRPr="00F56719">
        <w:rPr>
          <w:rFonts w:ascii="Times New Roman" w:eastAsia="Times New Roman" w:hAnsi="Times New Roman" w:cs="Times New Roman"/>
          <w:sz w:val="28"/>
          <w:szCs w:val="28"/>
        </w:rPr>
        <w:t>0,</w:t>
      </w:r>
      <w:r w:rsidR="005E1878">
        <w:rPr>
          <w:rFonts w:ascii="Times New Roman" w:eastAsia="Times New Roman" w:hAnsi="Times New Roman" w:cs="Times New Roman"/>
          <w:sz w:val="28"/>
          <w:szCs w:val="28"/>
        </w:rPr>
        <w:t>326</w:t>
      </w:r>
    </w:p>
    <w:p w14:paraId="1BB54AAC" w14:textId="05814328" w:rsidR="00D14D89" w:rsidRDefault="00D14D89" w:rsidP="00D14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719">
        <w:rPr>
          <w:rFonts w:ascii="Times New Roman" w:eastAsia="Times New Roman" w:hAnsi="Times New Roman" w:cs="Times New Roman"/>
          <w:b/>
          <w:sz w:val="28"/>
          <w:szCs w:val="28"/>
        </w:rPr>
        <w:t xml:space="preserve">Y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044DB8">
        <w:rPr>
          <w:rFonts w:ascii="Times New Roman" w:eastAsia="Times New Roman" w:hAnsi="Times New Roman" w:cs="Times New Roman"/>
          <w:b/>
          <w:bCs/>
          <w:sz w:val="28"/>
          <w:szCs w:val="28"/>
        </w:rPr>
        <w:t>1 144 057,09</w:t>
      </w:r>
      <w:r w:rsidR="00F362A2" w:rsidRPr="00F567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DB1">
        <w:rPr>
          <w:rFonts w:ascii="Times New Roman" w:eastAsia="Times New Roman" w:hAnsi="Times New Roman" w:cs="Times New Roman"/>
          <w:b/>
          <w:sz w:val="28"/>
          <w:szCs w:val="28"/>
        </w:rPr>
        <w:t>х 0,05 х 0,</w:t>
      </w:r>
      <w:r w:rsidR="005E1878">
        <w:rPr>
          <w:rFonts w:ascii="Times New Roman" w:eastAsia="Times New Roman" w:hAnsi="Times New Roman" w:cs="Times New Roman"/>
          <w:b/>
          <w:sz w:val="28"/>
          <w:szCs w:val="28"/>
        </w:rPr>
        <w:t>326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)/</w:t>
      </w:r>
      <w:r w:rsidR="00042DB1">
        <w:rPr>
          <w:rFonts w:ascii="Times New Roman" w:eastAsia="Times New Roman" w:hAnsi="Times New Roman" w:cs="Times New Roman"/>
          <w:b/>
          <w:sz w:val="28"/>
          <w:szCs w:val="28"/>
        </w:rPr>
        <w:t>365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х </w:t>
      </w:r>
      <w:r w:rsidR="005E187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56719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5E1878">
        <w:rPr>
          <w:rFonts w:ascii="Times New Roman" w:eastAsia="Times New Roman" w:hAnsi="Times New Roman" w:cs="Times New Roman"/>
          <w:b/>
          <w:sz w:val="28"/>
          <w:szCs w:val="28"/>
        </w:rPr>
        <w:t>255,45</w:t>
      </w:r>
      <w:r w:rsidRPr="00F56719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</w:t>
      </w:r>
      <w:r w:rsidR="00044DB8">
        <w:rPr>
          <w:rFonts w:ascii="Times New Roman" w:eastAsia="Times New Roman" w:hAnsi="Times New Roman" w:cs="Times New Roman"/>
          <w:b/>
          <w:sz w:val="28"/>
          <w:szCs w:val="28"/>
        </w:rPr>
        <w:t>ей</w:t>
      </w:r>
    </w:p>
    <w:p w14:paraId="14FE72D1" w14:textId="77777777" w:rsidR="00570863" w:rsidRPr="00F56719" w:rsidRDefault="00570863" w:rsidP="00D14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877699" w14:textId="77777777" w:rsidR="00D14D89" w:rsidRDefault="00D14D89" w:rsidP="00A12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7DD87AC" w14:textId="77777777" w:rsidR="00A12F70" w:rsidRDefault="00A12F70" w:rsidP="00672A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52" w:type="dxa"/>
        <w:jc w:val="center"/>
        <w:tblLayout w:type="fixed"/>
        <w:tblLook w:val="01E0" w:firstRow="1" w:lastRow="1" w:firstColumn="1" w:lastColumn="1" w:noHBand="0" w:noVBand="0"/>
      </w:tblPr>
      <w:tblGrid>
        <w:gridCol w:w="6183"/>
        <w:gridCol w:w="3969"/>
      </w:tblGrid>
      <w:tr w:rsidR="005411BD" w:rsidRPr="006F073C" w14:paraId="0B95F7C4" w14:textId="77777777" w:rsidTr="00CE6DA7">
        <w:trPr>
          <w:trHeight w:val="1721"/>
          <w:jc w:val="center"/>
        </w:trPr>
        <w:tc>
          <w:tcPr>
            <w:tcW w:w="6183" w:type="dxa"/>
          </w:tcPr>
          <w:p w14:paraId="38AAC540" w14:textId="77777777" w:rsidR="005411BD" w:rsidRPr="006F073C" w:rsidRDefault="005411BD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3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14:paraId="0A5DFF8C" w14:textId="77777777" w:rsidR="005411BD" w:rsidRPr="006F073C" w:rsidRDefault="005411BD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3C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  <w:p w14:paraId="5321426C" w14:textId="77777777" w:rsidR="005411BD" w:rsidRPr="006F073C" w:rsidRDefault="005411BD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FE1BA6" w14:textId="77777777" w:rsidR="005411BD" w:rsidRPr="006F073C" w:rsidRDefault="005411BD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3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6F073C">
              <w:rPr>
                <w:rFonts w:ascii="Times New Roman" w:eastAsia="Times New Roman" w:hAnsi="Times New Roman" w:cs="Times New Roman"/>
                <w:sz w:val="28"/>
                <w:szCs w:val="28"/>
              </w:rPr>
              <w:t>К.Р.Минулин</w:t>
            </w:r>
            <w:proofErr w:type="spellEnd"/>
          </w:p>
          <w:p w14:paraId="58779727" w14:textId="68A01511" w:rsidR="005411BD" w:rsidRPr="006F073C" w:rsidRDefault="002E038A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411BD" w:rsidRPr="006F073C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56ECCE5F" w14:textId="35C17F9C" w:rsidR="00044DB8" w:rsidRPr="006F073C" w:rsidRDefault="00044DB8" w:rsidP="0004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3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6F0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ава сельского поселения </w:t>
            </w:r>
            <w:r w:rsidR="00D109A6"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</w:p>
          <w:p w14:paraId="55B5FC3C" w14:textId="77777777" w:rsidR="00044DB8" w:rsidRPr="006F073C" w:rsidRDefault="00044DB8" w:rsidP="0004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9A6EF3" w14:textId="502735AB" w:rsidR="00044DB8" w:rsidRPr="006F073C" w:rsidRDefault="00044DB8" w:rsidP="0004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3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F073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109A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О.С.Садков</w:t>
            </w:r>
          </w:p>
          <w:p w14:paraId="78B67AE7" w14:textId="3CD209E5" w:rsidR="005411BD" w:rsidRPr="006F073C" w:rsidRDefault="002E038A" w:rsidP="00CE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411BD" w:rsidRPr="006F073C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134ED9D2" w14:textId="77777777" w:rsidR="00A12F70" w:rsidRPr="00744F95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12F70" w:rsidRPr="00744F95" w:rsidSect="00B32FB7">
      <w:pgSz w:w="11906" w:h="16838" w:code="9"/>
      <w:pgMar w:top="1134" w:right="851" w:bottom="96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4981"/>
    <w:multiLevelType w:val="hybridMultilevel"/>
    <w:tmpl w:val="8DEE4E6A"/>
    <w:lvl w:ilvl="0" w:tplc="B91E3E0E">
      <w:start w:val="1"/>
      <w:numFmt w:val="decimal"/>
      <w:suff w:val="space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0B7E86"/>
    <w:multiLevelType w:val="multilevel"/>
    <w:tmpl w:val="48EA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F19F7"/>
    <w:multiLevelType w:val="multilevel"/>
    <w:tmpl w:val="79982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F2CDF"/>
    <w:multiLevelType w:val="hybridMultilevel"/>
    <w:tmpl w:val="C7BC3242"/>
    <w:lvl w:ilvl="0" w:tplc="A7E2261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A42FFC"/>
    <w:multiLevelType w:val="multilevel"/>
    <w:tmpl w:val="1EFA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B06B45"/>
    <w:multiLevelType w:val="multilevel"/>
    <w:tmpl w:val="EDE60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B4"/>
    <w:rsid w:val="00000D41"/>
    <w:rsid w:val="00003D58"/>
    <w:rsid w:val="000054AA"/>
    <w:rsid w:val="00005FDF"/>
    <w:rsid w:val="00016201"/>
    <w:rsid w:val="000162DE"/>
    <w:rsid w:val="000167B4"/>
    <w:rsid w:val="00020CB2"/>
    <w:rsid w:val="00030F51"/>
    <w:rsid w:val="00031C38"/>
    <w:rsid w:val="000326CB"/>
    <w:rsid w:val="000343B3"/>
    <w:rsid w:val="00035217"/>
    <w:rsid w:val="00036797"/>
    <w:rsid w:val="00042732"/>
    <w:rsid w:val="00042DB1"/>
    <w:rsid w:val="00042E07"/>
    <w:rsid w:val="00044DB8"/>
    <w:rsid w:val="00046F52"/>
    <w:rsid w:val="00055A0C"/>
    <w:rsid w:val="00060C6A"/>
    <w:rsid w:val="000616ED"/>
    <w:rsid w:val="00061B65"/>
    <w:rsid w:val="000633D8"/>
    <w:rsid w:val="00071212"/>
    <w:rsid w:val="00082335"/>
    <w:rsid w:val="0008286E"/>
    <w:rsid w:val="00085847"/>
    <w:rsid w:val="00086474"/>
    <w:rsid w:val="00092532"/>
    <w:rsid w:val="00095DF0"/>
    <w:rsid w:val="000A01FF"/>
    <w:rsid w:val="000A5F5E"/>
    <w:rsid w:val="000A6265"/>
    <w:rsid w:val="000B00F7"/>
    <w:rsid w:val="000C18DC"/>
    <w:rsid w:val="000C1B6B"/>
    <w:rsid w:val="000C231E"/>
    <w:rsid w:val="000C4C55"/>
    <w:rsid w:val="000C60E6"/>
    <w:rsid w:val="000D0E70"/>
    <w:rsid w:val="000D1637"/>
    <w:rsid w:val="000D2418"/>
    <w:rsid w:val="000D241E"/>
    <w:rsid w:val="000D5C8B"/>
    <w:rsid w:val="000D6881"/>
    <w:rsid w:val="000D71AB"/>
    <w:rsid w:val="000E0D2C"/>
    <w:rsid w:val="000E15CB"/>
    <w:rsid w:val="000E3968"/>
    <w:rsid w:val="000E3BCF"/>
    <w:rsid w:val="000E73C4"/>
    <w:rsid w:val="000F3390"/>
    <w:rsid w:val="000F60A2"/>
    <w:rsid w:val="000F727B"/>
    <w:rsid w:val="000F7826"/>
    <w:rsid w:val="001005F3"/>
    <w:rsid w:val="00103C62"/>
    <w:rsid w:val="0011277E"/>
    <w:rsid w:val="00113FFC"/>
    <w:rsid w:val="00114CB1"/>
    <w:rsid w:val="00115784"/>
    <w:rsid w:val="001157AE"/>
    <w:rsid w:val="001170B4"/>
    <w:rsid w:val="00117309"/>
    <w:rsid w:val="00123FE4"/>
    <w:rsid w:val="0013256A"/>
    <w:rsid w:val="00132D07"/>
    <w:rsid w:val="00132DC4"/>
    <w:rsid w:val="00135712"/>
    <w:rsid w:val="00136237"/>
    <w:rsid w:val="001403DA"/>
    <w:rsid w:val="00140C6F"/>
    <w:rsid w:val="00141E3E"/>
    <w:rsid w:val="00144D67"/>
    <w:rsid w:val="0014580B"/>
    <w:rsid w:val="00146A0E"/>
    <w:rsid w:val="00151558"/>
    <w:rsid w:val="00155C0A"/>
    <w:rsid w:val="001604B9"/>
    <w:rsid w:val="001618B0"/>
    <w:rsid w:val="00161DAF"/>
    <w:rsid w:val="00167720"/>
    <w:rsid w:val="001712BA"/>
    <w:rsid w:val="0017413A"/>
    <w:rsid w:val="001765C9"/>
    <w:rsid w:val="001820A5"/>
    <w:rsid w:val="00183BF5"/>
    <w:rsid w:val="00183CF6"/>
    <w:rsid w:val="001869F6"/>
    <w:rsid w:val="00193D8C"/>
    <w:rsid w:val="0019519C"/>
    <w:rsid w:val="00196D16"/>
    <w:rsid w:val="001A207E"/>
    <w:rsid w:val="001A3713"/>
    <w:rsid w:val="001A3740"/>
    <w:rsid w:val="001A3B87"/>
    <w:rsid w:val="001A5A9F"/>
    <w:rsid w:val="001A7140"/>
    <w:rsid w:val="001A7AE5"/>
    <w:rsid w:val="001B117C"/>
    <w:rsid w:val="001B32CE"/>
    <w:rsid w:val="001B556C"/>
    <w:rsid w:val="001B6A17"/>
    <w:rsid w:val="001C0978"/>
    <w:rsid w:val="001C1895"/>
    <w:rsid w:val="001C2FDE"/>
    <w:rsid w:val="001C4B4D"/>
    <w:rsid w:val="001C4C90"/>
    <w:rsid w:val="001C6B68"/>
    <w:rsid w:val="001D0EA1"/>
    <w:rsid w:val="001D1389"/>
    <w:rsid w:val="001D1622"/>
    <w:rsid w:val="001D187C"/>
    <w:rsid w:val="001D2987"/>
    <w:rsid w:val="001D3CED"/>
    <w:rsid w:val="001D6C92"/>
    <w:rsid w:val="001D73AB"/>
    <w:rsid w:val="001D7DD1"/>
    <w:rsid w:val="001E0F5C"/>
    <w:rsid w:val="001E1442"/>
    <w:rsid w:val="001E2BEB"/>
    <w:rsid w:val="001E43C3"/>
    <w:rsid w:val="001E4DBB"/>
    <w:rsid w:val="001F081C"/>
    <w:rsid w:val="001F22FB"/>
    <w:rsid w:val="00203C65"/>
    <w:rsid w:val="00216829"/>
    <w:rsid w:val="00223158"/>
    <w:rsid w:val="002254A7"/>
    <w:rsid w:val="00234AE0"/>
    <w:rsid w:val="00236298"/>
    <w:rsid w:val="00236C0D"/>
    <w:rsid w:val="00243E52"/>
    <w:rsid w:val="00246862"/>
    <w:rsid w:val="00246C59"/>
    <w:rsid w:val="002470B8"/>
    <w:rsid w:val="002474D1"/>
    <w:rsid w:val="0024769E"/>
    <w:rsid w:val="00251CE1"/>
    <w:rsid w:val="002524DA"/>
    <w:rsid w:val="002529D8"/>
    <w:rsid w:val="00252DCF"/>
    <w:rsid w:val="0025453A"/>
    <w:rsid w:val="002579D6"/>
    <w:rsid w:val="00257DF7"/>
    <w:rsid w:val="00260953"/>
    <w:rsid w:val="00261965"/>
    <w:rsid w:val="00264C2D"/>
    <w:rsid w:val="00266C16"/>
    <w:rsid w:val="002726B2"/>
    <w:rsid w:val="00273AD0"/>
    <w:rsid w:val="00275AE8"/>
    <w:rsid w:val="00276BBD"/>
    <w:rsid w:val="00280906"/>
    <w:rsid w:val="00282FD7"/>
    <w:rsid w:val="00284F9C"/>
    <w:rsid w:val="00290B7E"/>
    <w:rsid w:val="00292760"/>
    <w:rsid w:val="00292EF2"/>
    <w:rsid w:val="002A7DC5"/>
    <w:rsid w:val="002B4B42"/>
    <w:rsid w:val="002B50D8"/>
    <w:rsid w:val="002B520B"/>
    <w:rsid w:val="002B5FEF"/>
    <w:rsid w:val="002B6457"/>
    <w:rsid w:val="002B783D"/>
    <w:rsid w:val="002C0E06"/>
    <w:rsid w:val="002C2BFA"/>
    <w:rsid w:val="002C53C9"/>
    <w:rsid w:val="002D0538"/>
    <w:rsid w:val="002D1906"/>
    <w:rsid w:val="002D1BB8"/>
    <w:rsid w:val="002D2F9B"/>
    <w:rsid w:val="002D6113"/>
    <w:rsid w:val="002D7B25"/>
    <w:rsid w:val="002D7D56"/>
    <w:rsid w:val="002E038A"/>
    <w:rsid w:val="002E2C53"/>
    <w:rsid w:val="002E50B2"/>
    <w:rsid w:val="002E7499"/>
    <w:rsid w:val="002F2191"/>
    <w:rsid w:val="002F2729"/>
    <w:rsid w:val="002F2B9A"/>
    <w:rsid w:val="002F3A6C"/>
    <w:rsid w:val="002F3AA3"/>
    <w:rsid w:val="003000AC"/>
    <w:rsid w:val="00301AD8"/>
    <w:rsid w:val="00302F48"/>
    <w:rsid w:val="0030598F"/>
    <w:rsid w:val="00314A4B"/>
    <w:rsid w:val="003206C0"/>
    <w:rsid w:val="00322D59"/>
    <w:rsid w:val="00324864"/>
    <w:rsid w:val="00326362"/>
    <w:rsid w:val="0032793C"/>
    <w:rsid w:val="00336B95"/>
    <w:rsid w:val="0033753E"/>
    <w:rsid w:val="00340E68"/>
    <w:rsid w:val="00342143"/>
    <w:rsid w:val="00354C2A"/>
    <w:rsid w:val="0035720C"/>
    <w:rsid w:val="00357B7D"/>
    <w:rsid w:val="00357EF4"/>
    <w:rsid w:val="003609CA"/>
    <w:rsid w:val="003629E6"/>
    <w:rsid w:val="003632BE"/>
    <w:rsid w:val="00370DD4"/>
    <w:rsid w:val="00373244"/>
    <w:rsid w:val="0037729F"/>
    <w:rsid w:val="00377CA4"/>
    <w:rsid w:val="00380271"/>
    <w:rsid w:val="00382BFD"/>
    <w:rsid w:val="00384CC8"/>
    <w:rsid w:val="00387AC0"/>
    <w:rsid w:val="003900F1"/>
    <w:rsid w:val="00390C99"/>
    <w:rsid w:val="003912FB"/>
    <w:rsid w:val="00391B1E"/>
    <w:rsid w:val="003930C0"/>
    <w:rsid w:val="00393885"/>
    <w:rsid w:val="00393A73"/>
    <w:rsid w:val="0039523B"/>
    <w:rsid w:val="00397AF7"/>
    <w:rsid w:val="00397F52"/>
    <w:rsid w:val="003A293F"/>
    <w:rsid w:val="003A62CC"/>
    <w:rsid w:val="003A6D9E"/>
    <w:rsid w:val="003A7B42"/>
    <w:rsid w:val="003B504C"/>
    <w:rsid w:val="003C0F55"/>
    <w:rsid w:val="003C10D2"/>
    <w:rsid w:val="003C7EC1"/>
    <w:rsid w:val="003D0A6F"/>
    <w:rsid w:val="003D16E7"/>
    <w:rsid w:val="003D3ACF"/>
    <w:rsid w:val="003D46EF"/>
    <w:rsid w:val="003D71D1"/>
    <w:rsid w:val="003E1523"/>
    <w:rsid w:val="003E2881"/>
    <w:rsid w:val="003E7793"/>
    <w:rsid w:val="003E7ABD"/>
    <w:rsid w:val="003E7E47"/>
    <w:rsid w:val="003F030B"/>
    <w:rsid w:val="003F13DC"/>
    <w:rsid w:val="003F4C2A"/>
    <w:rsid w:val="003F50D0"/>
    <w:rsid w:val="003F5433"/>
    <w:rsid w:val="00402B3D"/>
    <w:rsid w:val="00404FB1"/>
    <w:rsid w:val="00405045"/>
    <w:rsid w:val="0040666B"/>
    <w:rsid w:val="00406B64"/>
    <w:rsid w:val="00407E71"/>
    <w:rsid w:val="00410C70"/>
    <w:rsid w:val="00411D6B"/>
    <w:rsid w:val="00413CE1"/>
    <w:rsid w:val="004205F5"/>
    <w:rsid w:val="0042218C"/>
    <w:rsid w:val="0042391C"/>
    <w:rsid w:val="00424D64"/>
    <w:rsid w:val="004274C4"/>
    <w:rsid w:val="0043198D"/>
    <w:rsid w:val="00435710"/>
    <w:rsid w:val="00440AB0"/>
    <w:rsid w:val="00441019"/>
    <w:rsid w:val="00442B64"/>
    <w:rsid w:val="004449EE"/>
    <w:rsid w:val="00444F8E"/>
    <w:rsid w:val="00445C08"/>
    <w:rsid w:val="00445F8C"/>
    <w:rsid w:val="0044609B"/>
    <w:rsid w:val="004462D2"/>
    <w:rsid w:val="00452CBE"/>
    <w:rsid w:val="00453EB8"/>
    <w:rsid w:val="0045532D"/>
    <w:rsid w:val="00456550"/>
    <w:rsid w:val="00456872"/>
    <w:rsid w:val="00457963"/>
    <w:rsid w:val="00457FBF"/>
    <w:rsid w:val="0046056C"/>
    <w:rsid w:val="004622CB"/>
    <w:rsid w:val="004623BD"/>
    <w:rsid w:val="00462C00"/>
    <w:rsid w:val="00463569"/>
    <w:rsid w:val="00466B3F"/>
    <w:rsid w:val="0047232A"/>
    <w:rsid w:val="004740C0"/>
    <w:rsid w:val="00474CDE"/>
    <w:rsid w:val="00481DC8"/>
    <w:rsid w:val="0048359D"/>
    <w:rsid w:val="00485111"/>
    <w:rsid w:val="004925C1"/>
    <w:rsid w:val="00492724"/>
    <w:rsid w:val="00494CDB"/>
    <w:rsid w:val="004A0F69"/>
    <w:rsid w:val="004A0F8C"/>
    <w:rsid w:val="004A0FD5"/>
    <w:rsid w:val="004A106D"/>
    <w:rsid w:val="004A5154"/>
    <w:rsid w:val="004A628E"/>
    <w:rsid w:val="004A649A"/>
    <w:rsid w:val="004B1948"/>
    <w:rsid w:val="004C26E6"/>
    <w:rsid w:val="004C2D39"/>
    <w:rsid w:val="004C302A"/>
    <w:rsid w:val="004C41E7"/>
    <w:rsid w:val="004C4F37"/>
    <w:rsid w:val="004C642A"/>
    <w:rsid w:val="004C6621"/>
    <w:rsid w:val="004C66E5"/>
    <w:rsid w:val="004D1347"/>
    <w:rsid w:val="004D1755"/>
    <w:rsid w:val="004D2132"/>
    <w:rsid w:val="004D349C"/>
    <w:rsid w:val="004D361B"/>
    <w:rsid w:val="004D3CD3"/>
    <w:rsid w:val="004D7B6E"/>
    <w:rsid w:val="004E2327"/>
    <w:rsid w:val="004E3C6A"/>
    <w:rsid w:val="004E4D2A"/>
    <w:rsid w:val="004F514B"/>
    <w:rsid w:val="005032D6"/>
    <w:rsid w:val="005033C6"/>
    <w:rsid w:val="00514BFB"/>
    <w:rsid w:val="00514C98"/>
    <w:rsid w:val="00520157"/>
    <w:rsid w:val="005209BC"/>
    <w:rsid w:val="00526BBA"/>
    <w:rsid w:val="005305BD"/>
    <w:rsid w:val="00530A5B"/>
    <w:rsid w:val="00533CC3"/>
    <w:rsid w:val="00534799"/>
    <w:rsid w:val="005411BD"/>
    <w:rsid w:val="00541C43"/>
    <w:rsid w:val="00545A5C"/>
    <w:rsid w:val="0055522F"/>
    <w:rsid w:val="005603FE"/>
    <w:rsid w:val="00560C42"/>
    <w:rsid w:val="00561C9E"/>
    <w:rsid w:val="005628AD"/>
    <w:rsid w:val="00562E19"/>
    <w:rsid w:val="00563021"/>
    <w:rsid w:val="00570863"/>
    <w:rsid w:val="00573ADF"/>
    <w:rsid w:val="0057416D"/>
    <w:rsid w:val="0057634F"/>
    <w:rsid w:val="005768B3"/>
    <w:rsid w:val="005802D6"/>
    <w:rsid w:val="00583C6A"/>
    <w:rsid w:val="005873A9"/>
    <w:rsid w:val="00590028"/>
    <w:rsid w:val="005902F8"/>
    <w:rsid w:val="00590712"/>
    <w:rsid w:val="00593AE3"/>
    <w:rsid w:val="005A2E29"/>
    <w:rsid w:val="005A455E"/>
    <w:rsid w:val="005A6B71"/>
    <w:rsid w:val="005B182C"/>
    <w:rsid w:val="005B38B4"/>
    <w:rsid w:val="005B4281"/>
    <w:rsid w:val="005B511B"/>
    <w:rsid w:val="005B73AF"/>
    <w:rsid w:val="005C2A36"/>
    <w:rsid w:val="005C345A"/>
    <w:rsid w:val="005C3F94"/>
    <w:rsid w:val="005C5C4D"/>
    <w:rsid w:val="005D390B"/>
    <w:rsid w:val="005D3CB9"/>
    <w:rsid w:val="005D4FE9"/>
    <w:rsid w:val="005E1878"/>
    <w:rsid w:val="005E6D5E"/>
    <w:rsid w:val="005E75DF"/>
    <w:rsid w:val="005F09B0"/>
    <w:rsid w:val="005F2B0D"/>
    <w:rsid w:val="005F4102"/>
    <w:rsid w:val="005F4C6F"/>
    <w:rsid w:val="005F5A7C"/>
    <w:rsid w:val="005F6E30"/>
    <w:rsid w:val="006015E9"/>
    <w:rsid w:val="00603126"/>
    <w:rsid w:val="00607940"/>
    <w:rsid w:val="00607B7A"/>
    <w:rsid w:val="006105F5"/>
    <w:rsid w:val="006138B1"/>
    <w:rsid w:val="00615747"/>
    <w:rsid w:val="00616277"/>
    <w:rsid w:val="00617765"/>
    <w:rsid w:val="00621F3F"/>
    <w:rsid w:val="00624290"/>
    <w:rsid w:val="006318B1"/>
    <w:rsid w:val="00633E2D"/>
    <w:rsid w:val="00637B95"/>
    <w:rsid w:val="0064400D"/>
    <w:rsid w:val="00651667"/>
    <w:rsid w:val="00652BCD"/>
    <w:rsid w:val="00654146"/>
    <w:rsid w:val="00654920"/>
    <w:rsid w:val="00661055"/>
    <w:rsid w:val="006612F9"/>
    <w:rsid w:val="00663536"/>
    <w:rsid w:val="00667013"/>
    <w:rsid w:val="00667CA2"/>
    <w:rsid w:val="006708FE"/>
    <w:rsid w:val="00670A03"/>
    <w:rsid w:val="0067174F"/>
    <w:rsid w:val="006722A5"/>
    <w:rsid w:val="00672AE9"/>
    <w:rsid w:val="006730E5"/>
    <w:rsid w:val="00674FA5"/>
    <w:rsid w:val="00675077"/>
    <w:rsid w:val="00677C12"/>
    <w:rsid w:val="00682755"/>
    <w:rsid w:val="006840E2"/>
    <w:rsid w:val="00684DBF"/>
    <w:rsid w:val="00686CFF"/>
    <w:rsid w:val="006A00C1"/>
    <w:rsid w:val="006A3FE4"/>
    <w:rsid w:val="006A4911"/>
    <w:rsid w:val="006A66ED"/>
    <w:rsid w:val="006B1197"/>
    <w:rsid w:val="006B1D53"/>
    <w:rsid w:val="006B501B"/>
    <w:rsid w:val="006B70FA"/>
    <w:rsid w:val="006B7224"/>
    <w:rsid w:val="006C1DB9"/>
    <w:rsid w:val="006C27D6"/>
    <w:rsid w:val="006C295A"/>
    <w:rsid w:val="006C5719"/>
    <w:rsid w:val="006D0F8D"/>
    <w:rsid w:val="006D0FE3"/>
    <w:rsid w:val="006D3CFB"/>
    <w:rsid w:val="006D6FF6"/>
    <w:rsid w:val="006E0C1A"/>
    <w:rsid w:val="006E120E"/>
    <w:rsid w:val="006E1F41"/>
    <w:rsid w:val="006E333A"/>
    <w:rsid w:val="006E3DCD"/>
    <w:rsid w:val="006E69BA"/>
    <w:rsid w:val="006F2181"/>
    <w:rsid w:val="006F2976"/>
    <w:rsid w:val="006F3D3C"/>
    <w:rsid w:val="006F60E5"/>
    <w:rsid w:val="006F67F0"/>
    <w:rsid w:val="0070183A"/>
    <w:rsid w:val="00702C04"/>
    <w:rsid w:val="00704935"/>
    <w:rsid w:val="0071003E"/>
    <w:rsid w:val="00711DD2"/>
    <w:rsid w:val="00714600"/>
    <w:rsid w:val="007214E1"/>
    <w:rsid w:val="00727699"/>
    <w:rsid w:val="00735124"/>
    <w:rsid w:val="00735E7F"/>
    <w:rsid w:val="00740181"/>
    <w:rsid w:val="007416EE"/>
    <w:rsid w:val="007449A9"/>
    <w:rsid w:val="007453EE"/>
    <w:rsid w:val="00746601"/>
    <w:rsid w:val="0075141B"/>
    <w:rsid w:val="007565E6"/>
    <w:rsid w:val="0075730C"/>
    <w:rsid w:val="00760F4D"/>
    <w:rsid w:val="00761A90"/>
    <w:rsid w:val="007626D2"/>
    <w:rsid w:val="00764EB1"/>
    <w:rsid w:val="007670E4"/>
    <w:rsid w:val="00767AF8"/>
    <w:rsid w:val="00770A06"/>
    <w:rsid w:val="00772E48"/>
    <w:rsid w:val="00780F4C"/>
    <w:rsid w:val="00782442"/>
    <w:rsid w:val="00784950"/>
    <w:rsid w:val="00791282"/>
    <w:rsid w:val="00794C39"/>
    <w:rsid w:val="00794C92"/>
    <w:rsid w:val="007A0481"/>
    <w:rsid w:val="007A2351"/>
    <w:rsid w:val="007A3C21"/>
    <w:rsid w:val="007B0F29"/>
    <w:rsid w:val="007B27C4"/>
    <w:rsid w:val="007B34A1"/>
    <w:rsid w:val="007B479E"/>
    <w:rsid w:val="007B4ECE"/>
    <w:rsid w:val="007B5B54"/>
    <w:rsid w:val="007C0BA9"/>
    <w:rsid w:val="007C143C"/>
    <w:rsid w:val="007C15EC"/>
    <w:rsid w:val="007C2CAD"/>
    <w:rsid w:val="007C3E7D"/>
    <w:rsid w:val="007C406E"/>
    <w:rsid w:val="007C419B"/>
    <w:rsid w:val="007C7B27"/>
    <w:rsid w:val="007C7D4A"/>
    <w:rsid w:val="007D0E5F"/>
    <w:rsid w:val="007D12A7"/>
    <w:rsid w:val="007D15AF"/>
    <w:rsid w:val="007D2039"/>
    <w:rsid w:val="007D25E3"/>
    <w:rsid w:val="007D60B8"/>
    <w:rsid w:val="007E1D50"/>
    <w:rsid w:val="007E1F6E"/>
    <w:rsid w:val="007E6D68"/>
    <w:rsid w:val="007F07B2"/>
    <w:rsid w:val="007F1771"/>
    <w:rsid w:val="007F35EB"/>
    <w:rsid w:val="007F5260"/>
    <w:rsid w:val="007F574E"/>
    <w:rsid w:val="00803B71"/>
    <w:rsid w:val="00803BF6"/>
    <w:rsid w:val="00812A8A"/>
    <w:rsid w:val="00813110"/>
    <w:rsid w:val="00813F95"/>
    <w:rsid w:val="00816C04"/>
    <w:rsid w:val="00816D08"/>
    <w:rsid w:val="008208C1"/>
    <w:rsid w:val="00822990"/>
    <w:rsid w:val="00826C35"/>
    <w:rsid w:val="00830F98"/>
    <w:rsid w:val="00831CCE"/>
    <w:rsid w:val="0083369E"/>
    <w:rsid w:val="00834A4D"/>
    <w:rsid w:val="00841758"/>
    <w:rsid w:val="00843557"/>
    <w:rsid w:val="00847C9B"/>
    <w:rsid w:val="00855EF0"/>
    <w:rsid w:val="00861855"/>
    <w:rsid w:val="008631A2"/>
    <w:rsid w:val="008635D2"/>
    <w:rsid w:val="008641D0"/>
    <w:rsid w:val="008725FD"/>
    <w:rsid w:val="008726FC"/>
    <w:rsid w:val="00873F93"/>
    <w:rsid w:val="0087579E"/>
    <w:rsid w:val="008801F0"/>
    <w:rsid w:val="00880B6C"/>
    <w:rsid w:val="008866AD"/>
    <w:rsid w:val="00886A50"/>
    <w:rsid w:val="00887537"/>
    <w:rsid w:val="00893A55"/>
    <w:rsid w:val="008957BB"/>
    <w:rsid w:val="00897ED5"/>
    <w:rsid w:val="008A4607"/>
    <w:rsid w:val="008A5769"/>
    <w:rsid w:val="008A5F73"/>
    <w:rsid w:val="008B0A2C"/>
    <w:rsid w:val="008B4EDE"/>
    <w:rsid w:val="008C0582"/>
    <w:rsid w:val="008C12C5"/>
    <w:rsid w:val="008C3F83"/>
    <w:rsid w:val="008C67B4"/>
    <w:rsid w:val="008D6D4D"/>
    <w:rsid w:val="008D7AAD"/>
    <w:rsid w:val="008E3504"/>
    <w:rsid w:val="008F1898"/>
    <w:rsid w:val="008F1909"/>
    <w:rsid w:val="008F1EDB"/>
    <w:rsid w:val="00900238"/>
    <w:rsid w:val="009024C2"/>
    <w:rsid w:val="00902668"/>
    <w:rsid w:val="009052DE"/>
    <w:rsid w:val="00906B77"/>
    <w:rsid w:val="00907FF4"/>
    <w:rsid w:val="00911F93"/>
    <w:rsid w:val="00913C22"/>
    <w:rsid w:val="00917A13"/>
    <w:rsid w:val="00921FAF"/>
    <w:rsid w:val="009242DE"/>
    <w:rsid w:val="00924C97"/>
    <w:rsid w:val="00933582"/>
    <w:rsid w:val="009354D8"/>
    <w:rsid w:val="0093654E"/>
    <w:rsid w:val="00940D47"/>
    <w:rsid w:val="0095249E"/>
    <w:rsid w:val="00955B2B"/>
    <w:rsid w:val="00956E53"/>
    <w:rsid w:val="00961214"/>
    <w:rsid w:val="009622C1"/>
    <w:rsid w:val="0096646C"/>
    <w:rsid w:val="009715AD"/>
    <w:rsid w:val="00972018"/>
    <w:rsid w:val="00975465"/>
    <w:rsid w:val="009800B1"/>
    <w:rsid w:val="00980F49"/>
    <w:rsid w:val="0098242C"/>
    <w:rsid w:val="009868AE"/>
    <w:rsid w:val="00987069"/>
    <w:rsid w:val="00987F18"/>
    <w:rsid w:val="0099058A"/>
    <w:rsid w:val="0099098B"/>
    <w:rsid w:val="0099247D"/>
    <w:rsid w:val="00994183"/>
    <w:rsid w:val="00996448"/>
    <w:rsid w:val="009A0E1A"/>
    <w:rsid w:val="009A56AD"/>
    <w:rsid w:val="009A6BC5"/>
    <w:rsid w:val="009A6F18"/>
    <w:rsid w:val="009B23FF"/>
    <w:rsid w:val="009B33FE"/>
    <w:rsid w:val="009B3EFC"/>
    <w:rsid w:val="009B6082"/>
    <w:rsid w:val="009B6A13"/>
    <w:rsid w:val="009B7F3C"/>
    <w:rsid w:val="009C0EFE"/>
    <w:rsid w:val="009C2A9B"/>
    <w:rsid w:val="009C2E2F"/>
    <w:rsid w:val="009C415D"/>
    <w:rsid w:val="009D2585"/>
    <w:rsid w:val="009D57B6"/>
    <w:rsid w:val="009E0481"/>
    <w:rsid w:val="009E11C6"/>
    <w:rsid w:val="009F0D77"/>
    <w:rsid w:val="009F424A"/>
    <w:rsid w:val="009F46FA"/>
    <w:rsid w:val="009F4849"/>
    <w:rsid w:val="009F78C6"/>
    <w:rsid w:val="00A00F43"/>
    <w:rsid w:val="00A02414"/>
    <w:rsid w:val="00A039AC"/>
    <w:rsid w:val="00A05921"/>
    <w:rsid w:val="00A069A5"/>
    <w:rsid w:val="00A10281"/>
    <w:rsid w:val="00A10FAF"/>
    <w:rsid w:val="00A11C2D"/>
    <w:rsid w:val="00A12F70"/>
    <w:rsid w:val="00A13E8D"/>
    <w:rsid w:val="00A13FE5"/>
    <w:rsid w:val="00A140BC"/>
    <w:rsid w:val="00A16A04"/>
    <w:rsid w:val="00A21069"/>
    <w:rsid w:val="00A237EE"/>
    <w:rsid w:val="00A23A93"/>
    <w:rsid w:val="00A243FF"/>
    <w:rsid w:val="00A2584F"/>
    <w:rsid w:val="00A258CC"/>
    <w:rsid w:val="00A259C2"/>
    <w:rsid w:val="00A3118F"/>
    <w:rsid w:val="00A3155B"/>
    <w:rsid w:val="00A32E04"/>
    <w:rsid w:val="00A339F3"/>
    <w:rsid w:val="00A3569B"/>
    <w:rsid w:val="00A373C4"/>
    <w:rsid w:val="00A401C6"/>
    <w:rsid w:val="00A40CF7"/>
    <w:rsid w:val="00A4130B"/>
    <w:rsid w:val="00A41447"/>
    <w:rsid w:val="00A439AC"/>
    <w:rsid w:val="00A444CC"/>
    <w:rsid w:val="00A4470E"/>
    <w:rsid w:val="00A46FB8"/>
    <w:rsid w:val="00A47033"/>
    <w:rsid w:val="00A47671"/>
    <w:rsid w:val="00A562D2"/>
    <w:rsid w:val="00A56CD0"/>
    <w:rsid w:val="00A61D3C"/>
    <w:rsid w:val="00A61FC3"/>
    <w:rsid w:val="00A66B4A"/>
    <w:rsid w:val="00A67034"/>
    <w:rsid w:val="00A725CD"/>
    <w:rsid w:val="00A7634B"/>
    <w:rsid w:val="00A76AB8"/>
    <w:rsid w:val="00A8618F"/>
    <w:rsid w:val="00A868A4"/>
    <w:rsid w:val="00A86D10"/>
    <w:rsid w:val="00A900D0"/>
    <w:rsid w:val="00A946ED"/>
    <w:rsid w:val="00A958D8"/>
    <w:rsid w:val="00AA0B9A"/>
    <w:rsid w:val="00AA220E"/>
    <w:rsid w:val="00AA3C72"/>
    <w:rsid w:val="00AA3D74"/>
    <w:rsid w:val="00AA4CDB"/>
    <w:rsid w:val="00AA7719"/>
    <w:rsid w:val="00AB50DD"/>
    <w:rsid w:val="00AC4AA7"/>
    <w:rsid w:val="00AC6DAA"/>
    <w:rsid w:val="00AD096E"/>
    <w:rsid w:val="00AD105A"/>
    <w:rsid w:val="00AD27F0"/>
    <w:rsid w:val="00AD6192"/>
    <w:rsid w:val="00AD6B29"/>
    <w:rsid w:val="00AD767D"/>
    <w:rsid w:val="00AD7DE1"/>
    <w:rsid w:val="00AE132A"/>
    <w:rsid w:val="00AE216B"/>
    <w:rsid w:val="00AE491E"/>
    <w:rsid w:val="00AE53CC"/>
    <w:rsid w:val="00AF3895"/>
    <w:rsid w:val="00B02D20"/>
    <w:rsid w:val="00B07E5F"/>
    <w:rsid w:val="00B112B6"/>
    <w:rsid w:val="00B122AB"/>
    <w:rsid w:val="00B14E8A"/>
    <w:rsid w:val="00B20F70"/>
    <w:rsid w:val="00B21757"/>
    <w:rsid w:val="00B2186C"/>
    <w:rsid w:val="00B239EA"/>
    <w:rsid w:val="00B2591E"/>
    <w:rsid w:val="00B31EC5"/>
    <w:rsid w:val="00B32FB7"/>
    <w:rsid w:val="00B344D8"/>
    <w:rsid w:val="00B35E26"/>
    <w:rsid w:val="00B360A3"/>
    <w:rsid w:val="00B4049A"/>
    <w:rsid w:val="00B426C8"/>
    <w:rsid w:val="00B430DB"/>
    <w:rsid w:val="00B436A9"/>
    <w:rsid w:val="00B43D29"/>
    <w:rsid w:val="00B43F43"/>
    <w:rsid w:val="00B45BC4"/>
    <w:rsid w:val="00B50AB0"/>
    <w:rsid w:val="00B53D52"/>
    <w:rsid w:val="00B5632D"/>
    <w:rsid w:val="00B56BB6"/>
    <w:rsid w:val="00B57520"/>
    <w:rsid w:val="00B61E1C"/>
    <w:rsid w:val="00B62562"/>
    <w:rsid w:val="00B652DC"/>
    <w:rsid w:val="00B652F5"/>
    <w:rsid w:val="00B7227A"/>
    <w:rsid w:val="00B72864"/>
    <w:rsid w:val="00B741B9"/>
    <w:rsid w:val="00B83581"/>
    <w:rsid w:val="00B903A6"/>
    <w:rsid w:val="00B91D56"/>
    <w:rsid w:val="00B9397A"/>
    <w:rsid w:val="00B95B0A"/>
    <w:rsid w:val="00B96700"/>
    <w:rsid w:val="00BA1C1A"/>
    <w:rsid w:val="00BA4B3B"/>
    <w:rsid w:val="00BA5FBB"/>
    <w:rsid w:val="00BA60B3"/>
    <w:rsid w:val="00BA7E24"/>
    <w:rsid w:val="00BB1039"/>
    <w:rsid w:val="00BB2F1A"/>
    <w:rsid w:val="00BB426B"/>
    <w:rsid w:val="00BC10F1"/>
    <w:rsid w:val="00BC2069"/>
    <w:rsid w:val="00BC291E"/>
    <w:rsid w:val="00BC2941"/>
    <w:rsid w:val="00BC324D"/>
    <w:rsid w:val="00BC367B"/>
    <w:rsid w:val="00BD07F0"/>
    <w:rsid w:val="00BD7765"/>
    <w:rsid w:val="00BE3303"/>
    <w:rsid w:val="00BE4AA7"/>
    <w:rsid w:val="00BE6D4E"/>
    <w:rsid w:val="00BE7251"/>
    <w:rsid w:val="00BF107A"/>
    <w:rsid w:val="00BF108C"/>
    <w:rsid w:val="00BF639A"/>
    <w:rsid w:val="00BF6A38"/>
    <w:rsid w:val="00C0707E"/>
    <w:rsid w:val="00C07ECD"/>
    <w:rsid w:val="00C1111C"/>
    <w:rsid w:val="00C15D1C"/>
    <w:rsid w:val="00C16D14"/>
    <w:rsid w:val="00C21D8C"/>
    <w:rsid w:val="00C22341"/>
    <w:rsid w:val="00C26036"/>
    <w:rsid w:val="00C3024C"/>
    <w:rsid w:val="00C3046B"/>
    <w:rsid w:val="00C33025"/>
    <w:rsid w:val="00C369F3"/>
    <w:rsid w:val="00C40178"/>
    <w:rsid w:val="00C418FA"/>
    <w:rsid w:val="00C4200F"/>
    <w:rsid w:val="00C423E8"/>
    <w:rsid w:val="00C42F5D"/>
    <w:rsid w:val="00C443A8"/>
    <w:rsid w:val="00C45548"/>
    <w:rsid w:val="00C45FB4"/>
    <w:rsid w:val="00C4643B"/>
    <w:rsid w:val="00C504D2"/>
    <w:rsid w:val="00C519C0"/>
    <w:rsid w:val="00C54A05"/>
    <w:rsid w:val="00C54F62"/>
    <w:rsid w:val="00C60E3D"/>
    <w:rsid w:val="00C66584"/>
    <w:rsid w:val="00C66BDF"/>
    <w:rsid w:val="00C6732F"/>
    <w:rsid w:val="00C718EB"/>
    <w:rsid w:val="00C736C1"/>
    <w:rsid w:val="00C73E7D"/>
    <w:rsid w:val="00C76E2A"/>
    <w:rsid w:val="00C80D8A"/>
    <w:rsid w:val="00C83B42"/>
    <w:rsid w:val="00C857B1"/>
    <w:rsid w:val="00C85FE5"/>
    <w:rsid w:val="00C96AA6"/>
    <w:rsid w:val="00CA22B6"/>
    <w:rsid w:val="00CA2E09"/>
    <w:rsid w:val="00CB234B"/>
    <w:rsid w:val="00CB2EFB"/>
    <w:rsid w:val="00CB411E"/>
    <w:rsid w:val="00CB42F9"/>
    <w:rsid w:val="00CB666E"/>
    <w:rsid w:val="00CC5812"/>
    <w:rsid w:val="00CD0F8D"/>
    <w:rsid w:val="00CD3435"/>
    <w:rsid w:val="00CD48D0"/>
    <w:rsid w:val="00CD69FD"/>
    <w:rsid w:val="00CE11D9"/>
    <w:rsid w:val="00CE1365"/>
    <w:rsid w:val="00CE227D"/>
    <w:rsid w:val="00CE3C68"/>
    <w:rsid w:val="00CE42A6"/>
    <w:rsid w:val="00CE5AA6"/>
    <w:rsid w:val="00CE63D2"/>
    <w:rsid w:val="00CE6709"/>
    <w:rsid w:val="00CE6DA7"/>
    <w:rsid w:val="00CF15E4"/>
    <w:rsid w:val="00CF1983"/>
    <w:rsid w:val="00CF2C71"/>
    <w:rsid w:val="00CF5BC0"/>
    <w:rsid w:val="00CF67C1"/>
    <w:rsid w:val="00CF7724"/>
    <w:rsid w:val="00CF79FF"/>
    <w:rsid w:val="00D0277F"/>
    <w:rsid w:val="00D053B5"/>
    <w:rsid w:val="00D05DE5"/>
    <w:rsid w:val="00D109A6"/>
    <w:rsid w:val="00D1137B"/>
    <w:rsid w:val="00D119D9"/>
    <w:rsid w:val="00D1311B"/>
    <w:rsid w:val="00D14D89"/>
    <w:rsid w:val="00D157BC"/>
    <w:rsid w:val="00D165E1"/>
    <w:rsid w:val="00D175C5"/>
    <w:rsid w:val="00D20F71"/>
    <w:rsid w:val="00D214A3"/>
    <w:rsid w:val="00D229FD"/>
    <w:rsid w:val="00D23136"/>
    <w:rsid w:val="00D243DD"/>
    <w:rsid w:val="00D24568"/>
    <w:rsid w:val="00D26178"/>
    <w:rsid w:val="00D26D8B"/>
    <w:rsid w:val="00D306D9"/>
    <w:rsid w:val="00D31E59"/>
    <w:rsid w:val="00D320B2"/>
    <w:rsid w:val="00D36383"/>
    <w:rsid w:val="00D416DD"/>
    <w:rsid w:val="00D42231"/>
    <w:rsid w:val="00D428BD"/>
    <w:rsid w:val="00D4430E"/>
    <w:rsid w:val="00D4785B"/>
    <w:rsid w:val="00D55EC1"/>
    <w:rsid w:val="00D61833"/>
    <w:rsid w:val="00D67DEC"/>
    <w:rsid w:val="00D7232C"/>
    <w:rsid w:val="00D77C41"/>
    <w:rsid w:val="00D77D6A"/>
    <w:rsid w:val="00D84DFB"/>
    <w:rsid w:val="00D90160"/>
    <w:rsid w:val="00D9274C"/>
    <w:rsid w:val="00D92CF2"/>
    <w:rsid w:val="00DA2638"/>
    <w:rsid w:val="00DA2696"/>
    <w:rsid w:val="00DA3947"/>
    <w:rsid w:val="00DA5262"/>
    <w:rsid w:val="00DA5B8B"/>
    <w:rsid w:val="00DA62E8"/>
    <w:rsid w:val="00DA773A"/>
    <w:rsid w:val="00DA7C29"/>
    <w:rsid w:val="00DB1D47"/>
    <w:rsid w:val="00DB1EE1"/>
    <w:rsid w:val="00DB72B9"/>
    <w:rsid w:val="00DC0BA2"/>
    <w:rsid w:val="00DC1581"/>
    <w:rsid w:val="00DC19BA"/>
    <w:rsid w:val="00DC3F50"/>
    <w:rsid w:val="00DC4AF4"/>
    <w:rsid w:val="00DD0228"/>
    <w:rsid w:val="00DD0AEB"/>
    <w:rsid w:val="00DD4AE5"/>
    <w:rsid w:val="00DE6C8E"/>
    <w:rsid w:val="00DE6D0A"/>
    <w:rsid w:val="00DE7080"/>
    <w:rsid w:val="00DE7D4B"/>
    <w:rsid w:val="00DF45A2"/>
    <w:rsid w:val="00E02B67"/>
    <w:rsid w:val="00E04E72"/>
    <w:rsid w:val="00E13FED"/>
    <w:rsid w:val="00E1400B"/>
    <w:rsid w:val="00E20EF7"/>
    <w:rsid w:val="00E242A4"/>
    <w:rsid w:val="00E35C37"/>
    <w:rsid w:val="00E36912"/>
    <w:rsid w:val="00E374C4"/>
    <w:rsid w:val="00E37E07"/>
    <w:rsid w:val="00E45828"/>
    <w:rsid w:val="00E459C7"/>
    <w:rsid w:val="00E45CFB"/>
    <w:rsid w:val="00E503D3"/>
    <w:rsid w:val="00E50651"/>
    <w:rsid w:val="00E50CC5"/>
    <w:rsid w:val="00E5527F"/>
    <w:rsid w:val="00E57EAC"/>
    <w:rsid w:val="00E61990"/>
    <w:rsid w:val="00E64CE4"/>
    <w:rsid w:val="00E65E3B"/>
    <w:rsid w:val="00E6624E"/>
    <w:rsid w:val="00E735CF"/>
    <w:rsid w:val="00E811F8"/>
    <w:rsid w:val="00E82460"/>
    <w:rsid w:val="00E85EA1"/>
    <w:rsid w:val="00E8724D"/>
    <w:rsid w:val="00E87466"/>
    <w:rsid w:val="00E87DAC"/>
    <w:rsid w:val="00E9049E"/>
    <w:rsid w:val="00E9206C"/>
    <w:rsid w:val="00E93B6D"/>
    <w:rsid w:val="00E977DE"/>
    <w:rsid w:val="00EA04CC"/>
    <w:rsid w:val="00EA4298"/>
    <w:rsid w:val="00EA4FA4"/>
    <w:rsid w:val="00EA66B7"/>
    <w:rsid w:val="00EB0897"/>
    <w:rsid w:val="00EB1DCA"/>
    <w:rsid w:val="00EB1F92"/>
    <w:rsid w:val="00EB3D05"/>
    <w:rsid w:val="00EB59BF"/>
    <w:rsid w:val="00EB5A94"/>
    <w:rsid w:val="00EB62F3"/>
    <w:rsid w:val="00EC0F62"/>
    <w:rsid w:val="00EC50B4"/>
    <w:rsid w:val="00EC5148"/>
    <w:rsid w:val="00EC586E"/>
    <w:rsid w:val="00EC79D3"/>
    <w:rsid w:val="00ED0838"/>
    <w:rsid w:val="00ED1E7A"/>
    <w:rsid w:val="00ED5CC1"/>
    <w:rsid w:val="00ED5EAD"/>
    <w:rsid w:val="00ED72A1"/>
    <w:rsid w:val="00ED73E0"/>
    <w:rsid w:val="00EE3047"/>
    <w:rsid w:val="00EE6DE9"/>
    <w:rsid w:val="00EF1206"/>
    <w:rsid w:val="00EF4D7F"/>
    <w:rsid w:val="00EF6313"/>
    <w:rsid w:val="00F050E4"/>
    <w:rsid w:val="00F06F74"/>
    <w:rsid w:val="00F0799E"/>
    <w:rsid w:val="00F13DB9"/>
    <w:rsid w:val="00F15041"/>
    <w:rsid w:val="00F157DD"/>
    <w:rsid w:val="00F16B86"/>
    <w:rsid w:val="00F17FCD"/>
    <w:rsid w:val="00F216CD"/>
    <w:rsid w:val="00F237F2"/>
    <w:rsid w:val="00F245CC"/>
    <w:rsid w:val="00F25A6D"/>
    <w:rsid w:val="00F25E7E"/>
    <w:rsid w:val="00F301B9"/>
    <w:rsid w:val="00F320D3"/>
    <w:rsid w:val="00F34372"/>
    <w:rsid w:val="00F362A2"/>
    <w:rsid w:val="00F37A13"/>
    <w:rsid w:val="00F44035"/>
    <w:rsid w:val="00F44DCE"/>
    <w:rsid w:val="00F45700"/>
    <w:rsid w:val="00F45B11"/>
    <w:rsid w:val="00F54D7A"/>
    <w:rsid w:val="00F55401"/>
    <w:rsid w:val="00F637FD"/>
    <w:rsid w:val="00F63E13"/>
    <w:rsid w:val="00F647BD"/>
    <w:rsid w:val="00F650B2"/>
    <w:rsid w:val="00F6545A"/>
    <w:rsid w:val="00F66190"/>
    <w:rsid w:val="00F675C0"/>
    <w:rsid w:val="00F72A4C"/>
    <w:rsid w:val="00F7657B"/>
    <w:rsid w:val="00F82664"/>
    <w:rsid w:val="00F826EE"/>
    <w:rsid w:val="00F82D77"/>
    <w:rsid w:val="00F83D2B"/>
    <w:rsid w:val="00F849CC"/>
    <w:rsid w:val="00F87022"/>
    <w:rsid w:val="00F876AA"/>
    <w:rsid w:val="00F9074E"/>
    <w:rsid w:val="00F9084F"/>
    <w:rsid w:val="00F9092D"/>
    <w:rsid w:val="00F90EC9"/>
    <w:rsid w:val="00F94F8C"/>
    <w:rsid w:val="00F9768E"/>
    <w:rsid w:val="00FA03A4"/>
    <w:rsid w:val="00FA256F"/>
    <w:rsid w:val="00FA278C"/>
    <w:rsid w:val="00FA2BD8"/>
    <w:rsid w:val="00FA5886"/>
    <w:rsid w:val="00FA5DDC"/>
    <w:rsid w:val="00FA6128"/>
    <w:rsid w:val="00FA6949"/>
    <w:rsid w:val="00FB3E26"/>
    <w:rsid w:val="00FB4EE2"/>
    <w:rsid w:val="00FB585D"/>
    <w:rsid w:val="00FB5F39"/>
    <w:rsid w:val="00FC230D"/>
    <w:rsid w:val="00FC41AC"/>
    <w:rsid w:val="00FC4327"/>
    <w:rsid w:val="00FC78CB"/>
    <w:rsid w:val="00FC7EE5"/>
    <w:rsid w:val="00FD1608"/>
    <w:rsid w:val="00FE0AE8"/>
    <w:rsid w:val="00FE29D0"/>
    <w:rsid w:val="00FE5A7D"/>
    <w:rsid w:val="00FE7798"/>
    <w:rsid w:val="00FF0F69"/>
    <w:rsid w:val="00FF133D"/>
    <w:rsid w:val="00FF2567"/>
    <w:rsid w:val="00FF37EE"/>
    <w:rsid w:val="00FF520F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F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F7657B"/>
  </w:style>
  <w:style w:type="paragraph" w:styleId="a3">
    <w:name w:val="Normal (Web)"/>
    <w:basedOn w:val="a"/>
    <w:uiPriority w:val="99"/>
    <w:unhideWhenUsed/>
    <w:rsid w:val="00F7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F7657B"/>
  </w:style>
  <w:style w:type="paragraph" w:styleId="a3">
    <w:name w:val="Normal (Web)"/>
    <w:basedOn w:val="a"/>
    <w:uiPriority w:val="99"/>
    <w:unhideWhenUsed/>
    <w:rsid w:val="00F7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6699D-29A1-4A0D-9BDD-A289BC51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Ирина Борисовна Репанова</cp:lastModifiedBy>
  <cp:revision>7</cp:revision>
  <cp:lastPrinted>2024-12-27T12:13:00Z</cp:lastPrinted>
  <dcterms:created xsi:type="dcterms:W3CDTF">2024-12-26T11:31:00Z</dcterms:created>
  <dcterms:modified xsi:type="dcterms:W3CDTF">2024-12-28T05:24:00Z</dcterms:modified>
</cp:coreProperties>
</file>